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9D9AD" w14:textId="7FC55E67" w:rsidR="00885654" w:rsidRDefault="00885654" w:rsidP="00885654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世田谷区立男女共同参画センターらぷらす </w:t>
      </w:r>
      <w:r w:rsidR="00DD47C3">
        <w:rPr>
          <w:rFonts w:ascii="ＭＳ ゴシック" w:eastAsia="ＭＳ ゴシック" w:hAnsi="ＭＳ ゴシック" w:hint="eastAsia"/>
          <w:b/>
          <w:sz w:val="22"/>
        </w:rPr>
        <w:t>202</w:t>
      </w:r>
      <w:r w:rsidR="008F3BD9">
        <w:rPr>
          <w:rFonts w:ascii="ＭＳ ゴシック" w:eastAsia="ＭＳ ゴシック" w:hAnsi="ＭＳ ゴシック" w:hint="eastAsia"/>
          <w:b/>
          <w:sz w:val="22"/>
        </w:rPr>
        <w:t>5</w:t>
      </w:r>
      <w:r w:rsidR="00DD47C3">
        <w:rPr>
          <w:rFonts w:ascii="ＭＳ ゴシック" w:eastAsia="ＭＳ ゴシック" w:hAnsi="ＭＳ ゴシック" w:hint="eastAsia"/>
          <w:b/>
          <w:sz w:val="22"/>
        </w:rPr>
        <w:t xml:space="preserve">年度 </w:t>
      </w:r>
      <w:r>
        <w:rPr>
          <w:rFonts w:ascii="ＭＳ ゴシック" w:eastAsia="ＭＳ ゴシック" w:hAnsi="ＭＳ ゴシック" w:hint="eastAsia"/>
          <w:b/>
          <w:sz w:val="22"/>
        </w:rPr>
        <w:t>区民企画協働事業 応募用紙</w:t>
      </w:r>
    </w:p>
    <w:p w14:paraId="2810C546" w14:textId="77777777" w:rsidR="00885654" w:rsidRPr="00842E81" w:rsidRDefault="00885654" w:rsidP="0055411A">
      <w:pPr>
        <w:spacing w:afterLines="50" w:after="164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42E81">
        <w:rPr>
          <w:rFonts w:ascii="ＭＳ ゴシック" w:eastAsia="ＭＳ ゴシック" w:hAnsi="ＭＳ ゴシック" w:hint="eastAsia"/>
          <w:b/>
          <w:sz w:val="24"/>
          <w:szCs w:val="24"/>
        </w:rPr>
        <w:t>①</w:t>
      </w:r>
      <w:r w:rsidR="00842E8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842E81">
        <w:rPr>
          <w:rFonts w:ascii="ＭＳ ゴシック" w:eastAsia="ＭＳ ゴシック" w:hAnsi="ＭＳ ゴシック" w:hint="eastAsia"/>
          <w:b/>
          <w:sz w:val="24"/>
          <w:szCs w:val="24"/>
        </w:rPr>
        <w:t>グループ・団体概要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7755"/>
      </w:tblGrid>
      <w:tr w:rsidR="00885654" w:rsidRPr="00BA430B" w14:paraId="2D307A5B" w14:textId="77777777" w:rsidTr="00F60C83">
        <w:trPr>
          <w:trHeight w:val="624"/>
          <w:jc w:val="center"/>
        </w:trPr>
        <w:tc>
          <w:tcPr>
            <w:tcW w:w="883" w:type="pct"/>
            <w:shd w:val="clear" w:color="auto" w:fill="F2F2F2"/>
            <w:vAlign w:val="center"/>
          </w:tcPr>
          <w:p w14:paraId="266CD8FC" w14:textId="77777777" w:rsidR="00885654" w:rsidRPr="00BA430B" w:rsidRDefault="00885654" w:rsidP="008856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60C8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hd w:val="clear" w:color="auto" w:fill="F2F2F2"/>
              </w:rPr>
              <w:t>提出日</w:t>
            </w:r>
          </w:p>
        </w:tc>
        <w:tc>
          <w:tcPr>
            <w:tcW w:w="4117" w:type="pct"/>
            <w:shd w:val="clear" w:color="auto" w:fill="auto"/>
            <w:vAlign w:val="center"/>
          </w:tcPr>
          <w:p w14:paraId="38CD0B1F" w14:textId="77777777" w:rsidR="00885654" w:rsidRPr="00BA430B" w:rsidRDefault="00885654" w:rsidP="00283E2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A430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83E26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BA430B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A430B">
              <w:rPr>
                <w:rFonts w:ascii="ＭＳ ゴシック" w:eastAsia="ＭＳ ゴシック" w:hAnsi="ＭＳ ゴシック" w:hint="eastAsia"/>
                <w:sz w:val="22"/>
              </w:rPr>
              <w:t xml:space="preserve">　　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日</w:t>
            </w:r>
          </w:p>
        </w:tc>
      </w:tr>
    </w:tbl>
    <w:p w14:paraId="37D2C396" w14:textId="77777777" w:rsidR="002258CC" w:rsidRPr="00BA430B" w:rsidRDefault="00FB63C8" w:rsidP="00842E81">
      <w:pPr>
        <w:spacing w:beforeLines="50" w:before="164" w:afterLines="10" w:after="32"/>
        <w:rPr>
          <w:rFonts w:ascii="ＭＳ ゴシック" w:eastAsia="ＭＳ ゴシック" w:hAnsi="ＭＳ ゴシック"/>
          <w:sz w:val="22"/>
        </w:rPr>
      </w:pPr>
      <w:r w:rsidRPr="00BA430B">
        <w:rPr>
          <w:rFonts w:ascii="ＭＳ ゴシック" w:eastAsia="ＭＳ ゴシック" w:hAnsi="ＭＳ ゴシック" w:hint="eastAsia"/>
          <w:b/>
          <w:sz w:val="22"/>
        </w:rPr>
        <w:t>■応募者</w:t>
      </w:r>
      <w:r w:rsidR="002258CC" w:rsidRPr="00BA430B">
        <w:rPr>
          <w:rFonts w:ascii="ＭＳ ゴシック" w:eastAsia="ＭＳ ゴシック" w:hAnsi="ＭＳ ゴシック" w:hint="eastAsia"/>
          <w:b/>
          <w:sz w:val="22"/>
        </w:rPr>
        <w:t>について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61"/>
        <w:gridCol w:w="2183"/>
        <w:gridCol w:w="4394"/>
      </w:tblGrid>
      <w:tr w:rsidR="00DD3A51" w:rsidRPr="00BA430B" w14:paraId="7B8EB9C0" w14:textId="77777777" w:rsidTr="00F60C83">
        <w:trPr>
          <w:trHeight w:val="227"/>
        </w:trPr>
        <w:tc>
          <w:tcPr>
            <w:tcW w:w="1701" w:type="dxa"/>
            <w:vMerge w:val="restart"/>
            <w:shd w:val="clear" w:color="auto" w:fill="F2F2F2"/>
            <w:noWrap/>
            <w:vAlign w:val="center"/>
          </w:tcPr>
          <w:p w14:paraId="2BA612C2" w14:textId="77777777" w:rsidR="00DD3A51" w:rsidRPr="00BA430B" w:rsidRDefault="00DD3A51" w:rsidP="00DD3A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グループ</w:t>
            </w:r>
          </w:p>
          <w:p w14:paraId="1D2A57F9" w14:textId="77777777" w:rsidR="00DD3A51" w:rsidRPr="00BA430B" w:rsidRDefault="00DD3A51" w:rsidP="00DD3A5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・団体名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</w:tcPr>
          <w:p w14:paraId="7C7DA779" w14:textId="77777777" w:rsidR="00DD3A51" w:rsidRPr="00BA430B" w:rsidRDefault="00DD3A51" w:rsidP="00DD3A51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フリガナ　</w:t>
            </w:r>
          </w:p>
        </w:tc>
      </w:tr>
      <w:tr w:rsidR="00DD3A51" w:rsidRPr="00BA430B" w14:paraId="7ED800C0" w14:textId="77777777" w:rsidTr="00F60C83">
        <w:trPr>
          <w:trHeight w:val="624"/>
        </w:trPr>
        <w:tc>
          <w:tcPr>
            <w:tcW w:w="1701" w:type="dxa"/>
            <w:vMerge/>
            <w:shd w:val="clear" w:color="auto" w:fill="F2F2F2"/>
            <w:noWrap/>
            <w:vAlign w:val="center"/>
            <w:hideMark/>
          </w:tcPr>
          <w:p w14:paraId="2D78F110" w14:textId="77777777" w:rsidR="00DD3A51" w:rsidRPr="00BA430B" w:rsidRDefault="00DD3A51" w:rsidP="00DD3A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3C4C576" w14:textId="77777777" w:rsidR="00DD3A51" w:rsidRPr="00BA430B" w:rsidRDefault="00DD3A51" w:rsidP="00DD3A51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A8534D" w:rsidRPr="00BA430B" w14:paraId="0668B07D" w14:textId="77777777" w:rsidTr="00F60C83">
        <w:trPr>
          <w:trHeight w:val="227"/>
        </w:trPr>
        <w:tc>
          <w:tcPr>
            <w:tcW w:w="1701" w:type="dxa"/>
            <w:vMerge w:val="restart"/>
            <w:shd w:val="clear" w:color="auto" w:fill="F2F2F2"/>
            <w:noWrap/>
            <w:vAlign w:val="center"/>
            <w:hideMark/>
          </w:tcPr>
          <w:p w14:paraId="3FA1D17E" w14:textId="77777777" w:rsidR="00A8534D" w:rsidRPr="00BA430B" w:rsidRDefault="00A8534D" w:rsidP="001A64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bookmarkStart w:id="0" w:name="_Hlk97729154"/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代表者氏名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3DEE9F79" w14:textId="77777777" w:rsidR="00A8534D" w:rsidRPr="00BA430B" w:rsidRDefault="00A8534D" w:rsidP="00653E1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フリガナ　</w:t>
            </w:r>
          </w:p>
        </w:tc>
      </w:tr>
      <w:tr w:rsidR="00A8534D" w:rsidRPr="00BA430B" w14:paraId="277C7F02" w14:textId="77777777" w:rsidTr="00F60C83">
        <w:trPr>
          <w:trHeight w:val="567"/>
        </w:trPr>
        <w:tc>
          <w:tcPr>
            <w:tcW w:w="1701" w:type="dxa"/>
            <w:vMerge/>
            <w:shd w:val="clear" w:color="auto" w:fill="F2F2F2"/>
            <w:noWrap/>
            <w:vAlign w:val="center"/>
          </w:tcPr>
          <w:p w14:paraId="7947627B" w14:textId="77777777" w:rsidR="00A8534D" w:rsidRPr="00BA430B" w:rsidRDefault="00A8534D" w:rsidP="008B2E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99F5EE" w14:textId="77777777" w:rsidR="00A8534D" w:rsidRPr="00BA430B" w:rsidRDefault="00A8534D" w:rsidP="00653E1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bookmarkEnd w:id="0"/>
      <w:tr w:rsidR="000A1E19" w:rsidRPr="00BA430B" w14:paraId="51FB526F" w14:textId="77777777" w:rsidTr="00795D64">
        <w:trPr>
          <w:trHeight w:val="737"/>
        </w:trPr>
        <w:tc>
          <w:tcPr>
            <w:tcW w:w="1701" w:type="dxa"/>
            <w:shd w:val="clear" w:color="auto" w:fill="F2F2F2"/>
            <w:noWrap/>
            <w:vAlign w:val="center"/>
            <w:hideMark/>
          </w:tcPr>
          <w:p w14:paraId="6E213781" w14:textId="77777777" w:rsidR="000A1E19" w:rsidRPr="00BA430B" w:rsidRDefault="000A1E19" w:rsidP="008B2E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B5B5085" w14:textId="77777777" w:rsidR="000A1E19" w:rsidRPr="00BA430B" w:rsidRDefault="00F10DFF" w:rsidP="000A383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〒</w:t>
            </w:r>
          </w:p>
          <w:p w14:paraId="492CAD25" w14:textId="77777777" w:rsidR="001A64FE" w:rsidRPr="00BA430B" w:rsidRDefault="001A64FE" w:rsidP="000A383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283E26" w:rsidRPr="00BA430B" w14:paraId="6545F98C" w14:textId="77777777" w:rsidTr="00795D64">
        <w:trPr>
          <w:trHeight w:hRule="exact" w:val="567"/>
        </w:trPr>
        <w:tc>
          <w:tcPr>
            <w:tcW w:w="1701" w:type="dxa"/>
            <w:shd w:val="clear" w:color="auto" w:fill="F2F2F2"/>
            <w:noWrap/>
            <w:vAlign w:val="center"/>
            <w:hideMark/>
          </w:tcPr>
          <w:p w14:paraId="31965F0A" w14:textId="77777777" w:rsidR="00283E26" w:rsidRPr="00BA430B" w:rsidRDefault="00283E26" w:rsidP="004832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7938" w:type="dxa"/>
            <w:gridSpan w:val="3"/>
            <w:shd w:val="clear" w:color="auto" w:fill="auto"/>
            <w:noWrap/>
            <w:vAlign w:val="center"/>
            <w:hideMark/>
          </w:tcPr>
          <w:p w14:paraId="70C8DFFE" w14:textId="77777777" w:rsidR="00283E26" w:rsidRPr="00BA430B" w:rsidRDefault="00283E26" w:rsidP="00E7202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電話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：</w:t>
            </w:r>
          </w:p>
        </w:tc>
      </w:tr>
      <w:tr w:rsidR="00795D64" w:rsidRPr="00DB336D" w14:paraId="78E2DE8F" w14:textId="77777777" w:rsidTr="00795D64">
        <w:trPr>
          <w:trHeight w:hRule="exact" w:val="567"/>
        </w:trPr>
        <w:tc>
          <w:tcPr>
            <w:tcW w:w="1701" w:type="dxa"/>
            <w:vMerge w:val="restart"/>
            <w:shd w:val="clear" w:color="auto" w:fill="F2F2F2"/>
            <w:noWrap/>
            <w:vAlign w:val="center"/>
          </w:tcPr>
          <w:p w14:paraId="48836DD0" w14:textId="77777777" w:rsidR="00795D64" w:rsidRPr="00BA430B" w:rsidRDefault="00795D64" w:rsidP="003F770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グループ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</w:t>
            </w:r>
          </w:p>
          <w:p w14:paraId="7518AB5C" w14:textId="77777777" w:rsidR="00795D64" w:rsidRPr="00BA430B" w:rsidRDefault="00795D64" w:rsidP="003F770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団体概要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4E72F0B7" w14:textId="77777777" w:rsidR="00795D64" w:rsidRPr="00BA430B" w:rsidRDefault="00795D64" w:rsidP="00347C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設立年月</w:t>
            </w:r>
          </w:p>
        </w:tc>
        <w:tc>
          <w:tcPr>
            <w:tcW w:w="6577" w:type="dxa"/>
            <w:gridSpan w:val="2"/>
            <w:shd w:val="clear" w:color="auto" w:fill="auto"/>
            <w:vAlign w:val="center"/>
          </w:tcPr>
          <w:p w14:paraId="2A8985E8" w14:textId="77777777" w:rsidR="00795D64" w:rsidRPr="00A17BA9" w:rsidRDefault="00795D64" w:rsidP="0055411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</w:t>
            </w: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月</w:t>
            </w:r>
          </w:p>
        </w:tc>
      </w:tr>
      <w:tr w:rsidR="00795D64" w:rsidRPr="00BA430B" w14:paraId="309B7D5A" w14:textId="77777777" w:rsidTr="00795D64">
        <w:trPr>
          <w:trHeight w:hRule="exact" w:val="567"/>
        </w:trPr>
        <w:tc>
          <w:tcPr>
            <w:tcW w:w="1701" w:type="dxa"/>
            <w:vMerge/>
            <w:shd w:val="clear" w:color="auto" w:fill="F2F2F2"/>
            <w:noWrap/>
            <w:vAlign w:val="center"/>
          </w:tcPr>
          <w:p w14:paraId="32810684" w14:textId="77777777" w:rsidR="00795D64" w:rsidRPr="00BA430B" w:rsidRDefault="00795D64" w:rsidP="00E761A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1AE3C574" w14:textId="77777777" w:rsidR="00795D64" w:rsidRPr="00BA430B" w:rsidRDefault="00795D64" w:rsidP="00347C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構成員数</w:t>
            </w:r>
          </w:p>
        </w:tc>
        <w:tc>
          <w:tcPr>
            <w:tcW w:w="6577" w:type="dxa"/>
            <w:gridSpan w:val="2"/>
            <w:shd w:val="clear" w:color="auto" w:fill="auto"/>
            <w:vAlign w:val="center"/>
          </w:tcPr>
          <w:p w14:paraId="2F1AC244" w14:textId="77777777" w:rsidR="00795D64" w:rsidRPr="00BA430B" w:rsidRDefault="00795D64" w:rsidP="0055411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人</w:t>
            </w: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（うち世田谷区在住・在勤・在学　　　人）</w:t>
            </w:r>
          </w:p>
        </w:tc>
      </w:tr>
      <w:tr w:rsidR="00795D64" w:rsidRPr="00BA430B" w14:paraId="3F22DAFE" w14:textId="77777777" w:rsidTr="00F60C83">
        <w:trPr>
          <w:trHeight w:hRule="exact" w:val="1000"/>
        </w:trPr>
        <w:tc>
          <w:tcPr>
            <w:tcW w:w="1701" w:type="dxa"/>
            <w:vMerge/>
            <w:shd w:val="clear" w:color="auto" w:fill="F2F2F2"/>
            <w:noWrap/>
            <w:vAlign w:val="center"/>
          </w:tcPr>
          <w:p w14:paraId="5824A695" w14:textId="77777777" w:rsidR="00795D64" w:rsidRPr="00BA430B" w:rsidRDefault="00795D64" w:rsidP="00E761A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11178783" w14:textId="77777777" w:rsidR="00795D64" w:rsidRDefault="00795D64" w:rsidP="00347C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構成員</w:t>
            </w:r>
          </w:p>
          <w:p w14:paraId="4EB656D9" w14:textId="77777777" w:rsidR="00795D64" w:rsidRPr="00BA430B" w:rsidRDefault="00795D64" w:rsidP="00347C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577" w:type="dxa"/>
            <w:gridSpan w:val="2"/>
            <w:shd w:val="clear" w:color="auto" w:fill="auto"/>
          </w:tcPr>
          <w:p w14:paraId="442EADC1" w14:textId="77777777" w:rsidR="00795D64" w:rsidRPr="007D0435" w:rsidRDefault="00795D64" w:rsidP="007D0435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04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※3人以上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7D04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氏名を記入してください</w:t>
            </w:r>
          </w:p>
          <w:p w14:paraId="4DCCA6AB" w14:textId="77777777" w:rsidR="00795D64" w:rsidRPr="00BA430B" w:rsidRDefault="00795D64" w:rsidP="007D043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795D64" w:rsidRPr="00BA430B" w14:paraId="47833869" w14:textId="77777777" w:rsidTr="00795D64">
        <w:trPr>
          <w:trHeight w:val="567"/>
        </w:trPr>
        <w:tc>
          <w:tcPr>
            <w:tcW w:w="1701" w:type="dxa"/>
            <w:vMerge/>
            <w:shd w:val="clear" w:color="auto" w:fill="F2F2F2"/>
            <w:noWrap/>
            <w:vAlign w:val="center"/>
          </w:tcPr>
          <w:p w14:paraId="37381931" w14:textId="77777777" w:rsidR="00795D64" w:rsidRPr="00BA430B" w:rsidRDefault="00795D64" w:rsidP="00E761A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E2B3B3F" w14:textId="77777777" w:rsidR="00795D64" w:rsidRPr="00BA430B" w:rsidRDefault="00795D64" w:rsidP="00347C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団体規約等</w:t>
            </w:r>
          </w:p>
        </w:tc>
        <w:tc>
          <w:tcPr>
            <w:tcW w:w="6577" w:type="dxa"/>
            <w:gridSpan w:val="2"/>
            <w:shd w:val="clear" w:color="auto" w:fill="auto"/>
            <w:vAlign w:val="center"/>
          </w:tcPr>
          <w:p w14:paraId="5B8CE6E8" w14:textId="77777777" w:rsidR="00795D64" w:rsidRPr="00BA430B" w:rsidRDefault="00795D64" w:rsidP="00C850B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5411A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55411A">
              <w:rPr>
                <w:rFonts w:ascii="ＭＳ ゴシック" w:eastAsia="ＭＳ ゴシック" w:hAnsi="ＭＳ ゴシック" w:hint="eastAsia"/>
                <w:kern w:val="0"/>
                <w:sz w:val="22"/>
              </w:rPr>
              <w:t>なし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55411A">
              <w:rPr>
                <w:rFonts w:ascii="ＭＳ ゴシック" w:eastAsia="ＭＳ ゴシック" w:hAnsi="ＭＳ ゴシック" w:hint="eastAsia"/>
                <w:kern w:val="0"/>
                <w:sz w:val="22"/>
              </w:rPr>
              <w:t>/　あり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55411A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C850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ありの場合は、規約も合わせて提出ください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795D64" w:rsidRPr="00BA430B" w14:paraId="23C76E5D" w14:textId="77777777" w:rsidTr="00795D64">
        <w:trPr>
          <w:trHeight w:val="794"/>
        </w:trPr>
        <w:tc>
          <w:tcPr>
            <w:tcW w:w="1701" w:type="dxa"/>
            <w:vMerge/>
            <w:shd w:val="clear" w:color="auto" w:fill="F2F2F2"/>
            <w:noWrap/>
            <w:vAlign w:val="center"/>
          </w:tcPr>
          <w:p w14:paraId="1017DDBA" w14:textId="77777777" w:rsidR="00795D64" w:rsidRPr="00BA430B" w:rsidRDefault="00795D64" w:rsidP="006038E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EA1EA47" w14:textId="77777777" w:rsidR="00795D64" w:rsidRDefault="00795D64" w:rsidP="00795D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ＨＰ・</w:t>
            </w:r>
          </w:p>
          <w:p w14:paraId="24A5B176" w14:textId="77777777" w:rsidR="00795D64" w:rsidRPr="00033B76" w:rsidRDefault="00795D64" w:rsidP="00795D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ブログ等</w:t>
            </w:r>
          </w:p>
        </w:tc>
        <w:tc>
          <w:tcPr>
            <w:tcW w:w="6577" w:type="dxa"/>
            <w:gridSpan w:val="2"/>
            <w:shd w:val="clear" w:color="auto" w:fill="auto"/>
            <w:vAlign w:val="center"/>
          </w:tcPr>
          <w:p w14:paraId="0395C587" w14:textId="77777777" w:rsidR="00795D64" w:rsidRPr="00033B76" w:rsidRDefault="00795D64" w:rsidP="006038E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3E1B97" w:rsidRPr="00BA430B" w14:paraId="2C9ED58F" w14:textId="77777777" w:rsidTr="00F60C83">
        <w:trPr>
          <w:trHeight w:val="624"/>
        </w:trPr>
        <w:tc>
          <w:tcPr>
            <w:tcW w:w="1701" w:type="dxa"/>
            <w:shd w:val="clear" w:color="auto" w:fill="F2F2F2"/>
            <w:noWrap/>
            <w:vAlign w:val="center"/>
          </w:tcPr>
          <w:p w14:paraId="34E1A09B" w14:textId="77777777" w:rsidR="001A64FE" w:rsidRDefault="003E1B97" w:rsidP="001A64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これまで</w:t>
            </w:r>
          </w:p>
          <w:p w14:paraId="4EDB2456" w14:textId="77777777" w:rsidR="003E1B97" w:rsidRPr="00BA430B" w:rsidRDefault="003E1B97" w:rsidP="001A64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採択</w:t>
            </w:r>
          </w:p>
        </w:tc>
        <w:tc>
          <w:tcPr>
            <w:tcW w:w="7938" w:type="dxa"/>
            <w:gridSpan w:val="3"/>
            <w:shd w:val="clear" w:color="auto" w:fill="auto"/>
            <w:noWrap/>
            <w:vAlign w:val="center"/>
          </w:tcPr>
          <w:p w14:paraId="480DE2C4" w14:textId="77777777" w:rsidR="003E1B97" w:rsidRPr="003E1B97" w:rsidRDefault="003E1B97" w:rsidP="00612F8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B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これまで</w:t>
            </w:r>
            <w:r w:rsidR="00C850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Pr="003E1B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、らぷらす区民企画協働事業</w:t>
            </w:r>
            <w:r w:rsidR="00C850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Pr="003E1B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採択</w:t>
            </w:r>
            <w:r w:rsidR="00C850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されたことが</w:t>
            </w:r>
          </w:p>
          <w:p w14:paraId="57C145C7" w14:textId="77777777" w:rsidR="003E1B97" w:rsidRPr="00BA430B" w:rsidRDefault="0055411A" w:rsidP="00612F81">
            <w:pPr>
              <w:widowControl/>
              <w:spacing w:line="276" w:lineRule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な</w:t>
            </w:r>
            <w:r w:rsidR="003E1B97">
              <w:rPr>
                <w:rFonts w:ascii="ＭＳ ゴシック" w:eastAsia="ＭＳ ゴシック" w:hAnsi="ＭＳ ゴシック" w:hint="eastAsia"/>
                <w:sz w:val="22"/>
              </w:rPr>
              <w:t>い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850B2">
              <w:rPr>
                <w:rFonts w:ascii="ＭＳ ゴシック" w:eastAsia="ＭＳ ゴシック" w:hAnsi="ＭＳ ゴシック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850B2">
              <w:rPr>
                <w:rFonts w:ascii="ＭＳ ゴシック" w:eastAsia="ＭＳ ゴシック" w:hAnsi="ＭＳ ゴシック" w:hint="eastAsia"/>
                <w:sz w:val="22"/>
              </w:rPr>
              <w:t>ある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E326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E1B97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3F770D">
              <w:rPr>
                <w:rFonts w:ascii="ＭＳ ゴシック" w:eastAsia="ＭＳ ゴシック" w:hAnsi="ＭＳ ゴシック" w:hint="eastAsia"/>
                <w:sz w:val="22"/>
              </w:rPr>
              <w:t xml:space="preserve">最終実施　</w:t>
            </w:r>
            <w:r w:rsidR="006C65F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6C65F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E1B97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6C65FB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3E1B97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3F770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E1B97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653E15" w:rsidRPr="00BA430B" w14:paraId="673D9F5D" w14:textId="77777777" w:rsidTr="00795D64">
        <w:trPr>
          <w:trHeight w:val="2324"/>
        </w:trPr>
        <w:tc>
          <w:tcPr>
            <w:tcW w:w="1701" w:type="dxa"/>
            <w:shd w:val="clear" w:color="auto" w:fill="F2F2F2"/>
            <w:noWrap/>
            <w:vAlign w:val="center"/>
            <w:hideMark/>
          </w:tcPr>
          <w:p w14:paraId="6473A8DC" w14:textId="77777777" w:rsidR="00653E15" w:rsidRPr="00BA430B" w:rsidRDefault="00653E15" w:rsidP="00653E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グループ・団体の主な実績</w:t>
            </w:r>
          </w:p>
        </w:tc>
        <w:tc>
          <w:tcPr>
            <w:tcW w:w="7938" w:type="dxa"/>
            <w:gridSpan w:val="3"/>
            <w:shd w:val="clear" w:color="auto" w:fill="auto"/>
            <w:noWrap/>
            <w:hideMark/>
          </w:tcPr>
          <w:p w14:paraId="4421FEED" w14:textId="77777777" w:rsidR="00795D64" w:rsidRPr="007D0435" w:rsidRDefault="00795D64" w:rsidP="00653E1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283E26" w:rsidRPr="00BA430B" w14:paraId="18496421" w14:textId="77777777" w:rsidTr="00F60C83">
        <w:trPr>
          <w:trHeight w:val="227"/>
        </w:trPr>
        <w:tc>
          <w:tcPr>
            <w:tcW w:w="1701" w:type="dxa"/>
            <w:vMerge w:val="restart"/>
            <w:shd w:val="clear" w:color="auto" w:fill="F2F2F2"/>
            <w:noWrap/>
            <w:vAlign w:val="center"/>
            <w:hideMark/>
          </w:tcPr>
          <w:p w14:paraId="4217A7C0" w14:textId="77777777" w:rsidR="00283E26" w:rsidRDefault="00283E26" w:rsidP="00F60C8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連絡担当者</w:t>
            </w:r>
          </w:p>
          <w:p w14:paraId="208B38FC" w14:textId="77777777" w:rsidR="00283E26" w:rsidRPr="00BA430B" w:rsidRDefault="00283E26" w:rsidP="00F60C8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1815D2EC" w14:textId="77777777" w:rsidR="00283E26" w:rsidRPr="00BA430B" w:rsidRDefault="00283E26" w:rsidP="00F60C8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フリガナ　</w:t>
            </w:r>
          </w:p>
        </w:tc>
      </w:tr>
      <w:tr w:rsidR="00283E26" w:rsidRPr="00BA430B" w14:paraId="5CD97BC8" w14:textId="77777777" w:rsidTr="00F60C83">
        <w:trPr>
          <w:trHeight w:val="567"/>
        </w:trPr>
        <w:tc>
          <w:tcPr>
            <w:tcW w:w="1701" w:type="dxa"/>
            <w:vMerge/>
            <w:shd w:val="clear" w:color="auto" w:fill="F2F2F2"/>
            <w:noWrap/>
            <w:vAlign w:val="center"/>
          </w:tcPr>
          <w:p w14:paraId="529308E6" w14:textId="77777777" w:rsidR="00283E26" w:rsidRPr="00BA430B" w:rsidRDefault="00283E26" w:rsidP="00F60C8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C94142" w14:textId="77777777" w:rsidR="00283E26" w:rsidRPr="00BA430B" w:rsidRDefault="00283E26" w:rsidP="00F60C8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653E15" w:rsidRPr="00DD47C3" w14:paraId="32B85AB2" w14:textId="77777777" w:rsidTr="00795D64">
        <w:trPr>
          <w:trHeight w:val="737"/>
        </w:trPr>
        <w:tc>
          <w:tcPr>
            <w:tcW w:w="1701" w:type="dxa"/>
            <w:shd w:val="clear" w:color="auto" w:fill="F2F2F2"/>
            <w:noWrap/>
            <w:vAlign w:val="center"/>
            <w:hideMark/>
          </w:tcPr>
          <w:p w14:paraId="1E6E9CC6" w14:textId="77777777" w:rsidR="003F770D" w:rsidRDefault="00043F8A" w:rsidP="00653E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47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連絡担当者</w:t>
            </w:r>
          </w:p>
          <w:p w14:paraId="148107BD" w14:textId="77777777" w:rsidR="00653E15" w:rsidRPr="00DD47C3" w:rsidRDefault="00653E15" w:rsidP="00653E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47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7938" w:type="dxa"/>
            <w:gridSpan w:val="3"/>
            <w:shd w:val="clear" w:color="auto" w:fill="auto"/>
            <w:noWrap/>
            <w:hideMark/>
          </w:tcPr>
          <w:p w14:paraId="35128CCB" w14:textId="77777777" w:rsidR="00653E15" w:rsidRDefault="00653E15" w:rsidP="00653E1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D47C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〒</w:t>
            </w:r>
          </w:p>
          <w:p w14:paraId="23B004E4" w14:textId="77777777" w:rsidR="001A64FE" w:rsidRPr="00DD47C3" w:rsidRDefault="001A64FE" w:rsidP="00653E1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653E15" w:rsidRPr="00DD47C3" w14:paraId="1A32B4BD" w14:textId="77777777" w:rsidTr="00795D64">
        <w:trPr>
          <w:trHeight w:val="567"/>
        </w:trPr>
        <w:tc>
          <w:tcPr>
            <w:tcW w:w="1701" w:type="dxa"/>
            <w:vMerge w:val="restart"/>
            <w:shd w:val="clear" w:color="auto" w:fill="F2F2F2"/>
            <w:noWrap/>
            <w:vAlign w:val="center"/>
            <w:hideMark/>
          </w:tcPr>
          <w:p w14:paraId="657C3D85" w14:textId="77777777" w:rsidR="00653E15" w:rsidRPr="00DD47C3" w:rsidRDefault="00043F8A" w:rsidP="00653E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D47C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連絡担当者</w:t>
            </w:r>
          </w:p>
          <w:p w14:paraId="6A5115DE" w14:textId="77777777" w:rsidR="00653E15" w:rsidRPr="00DD47C3" w:rsidRDefault="00653E15" w:rsidP="00653E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D47C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43C0DDD5" w14:textId="77777777" w:rsidR="00653E15" w:rsidRPr="00DD47C3" w:rsidRDefault="00653E15" w:rsidP="00653E1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D47C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電話：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0B1BB4" w14:textId="77777777" w:rsidR="00653E15" w:rsidRPr="00DD47C3" w:rsidRDefault="00283E26" w:rsidP="00653E1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D47C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携帯：</w:t>
            </w:r>
          </w:p>
        </w:tc>
      </w:tr>
      <w:tr w:rsidR="00283E26" w:rsidRPr="00DD47C3" w14:paraId="112AE0D7" w14:textId="77777777" w:rsidTr="00795D64">
        <w:trPr>
          <w:trHeight w:val="567"/>
        </w:trPr>
        <w:tc>
          <w:tcPr>
            <w:tcW w:w="1701" w:type="dxa"/>
            <w:vMerge/>
            <w:shd w:val="clear" w:color="auto" w:fill="F2F2F2"/>
            <w:noWrap/>
            <w:vAlign w:val="center"/>
          </w:tcPr>
          <w:p w14:paraId="264C832A" w14:textId="77777777" w:rsidR="00283E26" w:rsidRPr="00DD47C3" w:rsidRDefault="00283E26" w:rsidP="00653E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938" w:type="dxa"/>
            <w:gridSpan w:val="3"/>
            <w:shd w:val="clear" w:color="auto" w:fill="auto"/>
            <w:noWrap/>
            <w:vAlign w:val="center"/>
          </w:tcPr>
          <w:p w14:paraId="6050A731" w14:textId="77777777" w:rsidR="00283E26" w:rsidRPr="00DD47C3" w:rsidRDefault="00283E26" w:rsidP="00653E1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D47C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E-mail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：</w:t>
            </w:r>
          </w:p>
        </w:tc>
      </w:tr>
    </w:tbl>
    <w:p w14:paraId="35004A02" w14:textId="77777777" w:rsidR="006D7CAC" w:rsidRPr="00283E26" w:rsidRDefault="00AF7B88" w:rsidP="000A383F">
      <w:pPr>
        <w:spacing w:beforeLines="10" w:before="32"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83E26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A22A2C" w:rsidRPr="00283E26">
        <w:rPr>
          <w:rFonts w:ascii="ＭＳ ゴシック" w:eastAsia="ＭＳ ゴシック" w:hAnsi="ＭＳ ゴシック" w:hint="eastAsia"/>
          <w:sz w:val="20"/>
          <w:szCs w:val="20"/>
        </w:rPr>
        <w:t>グループ・</w:t>
      </w:r>
      <w:r w:rsidR="00E360E6" w:rsidRPr="00283E26">
        <w:rPr>
          <w:rFonts w:ascii="ＭＳ ゴシック" w:eastAsia="ＭＳ ゴシック" w:hAnsi="ＭＳ ゴシック" w:hint="eastAsia"/>
          <w:sz w:val="20"/>
          <w:szCs w:val="20"/>
        </w:rPr>
        <w:t>団体の「代表者」と「</w:t>
      </w:r>
      <w:r w:rsidR="00043F8A" w:rsidRPr="00283E26">
        <w:rPr>
          <w:rFonts w:ascii="ＭＳ ゴシック" w:eastAsia="ＭＳ ゴシック" w:hAnsi="ＭＳ ゴシック" w:hint="eastAsia"/>
          <w:sz w:val="20"/>
          <w:szCs w:val="20"/>
        </w:rPr>
        <w:t>連絡担当者</w:t>
      </w:r>
      <w:r w:rsidRPr="00283E26">
        <w:rPr>
          <w:rFonts w:ascii="ＭＳ ゴシック" w:eastAsia="ＭＳ ゴシック" w:hAnsi="ＭＳ ゴシック" w:hint="eastAsia"/>
          <w:sz w:val="20"/>
          <w:szCs w:val="20"/>
        </w:rPr>
        <w:t>」は同一</w:t>
      </w:r>
      <w:r w:rsidR="00972B67" w:rsidRPr="00283E26">
        <w:rPr>
          <w:rFonts w:ascii="ＭＳ ゴシック" w:eastAsia="ＭＳ ゴシック" w:hAnsi="ＭＳ ゴシック" w:hint="eastAsia"/>
          <w:sz w:val="20"/>
          <w:szCs w:val="20"/>
        </w:rPr>
        <w:t>でもかまいません</w:t>
      </w:r>
      <w:r w:rsidRPr="00283E26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7240784" w14:textId="77777777" w:rsidR="00043F8A" w:rsidRPr="00283E26" w:rsidRDefault="00043F8A" w:rsidP="006D7CAC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83E26">
        <w:rPr>
          <w:rFonts w:ascii="ＭＳ ゴシック" w:eastAsia="ＭＳ ゴシック" w:hAnsi="ＭＳ ゴシック" w:hint="eastAsia"/>
          <w:sz w:val="20"/>
          <w:szCs w:val="20"/>
        </w:rPr>
        <w:t>※らぷらすから企画内容について、連絡担当者に問合せをする場合があります。</w:t>
      </w:r>
    </w:p>
    <w:p w14:paraId="6C413628" w14:textId="77777777" w:rsidR="00885654" w:rsidRPr="00842E81" w:rsidRDefault="00885654" w:rsidP="000A383F">
      <w:pPr>
        <w:spacing w:afterLines="50" w:after="164" w:line="28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42E81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②</w:t>
      </w:r>
      <w:r w:rsidR="00842E8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842E81">
        <w:rPr>
          <w:rFonts w:ascii="ＭＳ ゴシック" w:eastAsia="ＭＳ ゴシック" w:hAnsi="ＭＳ ゴシック" w:hint="eastAsia"/>
          <w:b/>
          <w:sz w:val="24"/>
          <w:szCs w:val="24"/>
        </w:rPr>
        <w:t>企画書</w:t>
      </w:r>
    </w:p>
    <w:p w14:paraId="1CC78941" w14:textId="77777777" w:rsidR="005C58FF" w:rsidRDefault="005C58FF" w:rsidP="00842E81">
      <w:pPr>
        <w:spacing w:afterLines="10" w:after="32" w:line="28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■応募する事業区分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8860"/>
      </w:tblGrid>
      <w:tr w:rsidR="00E43B2B" w:rsidRPr="00BC1A5C" w14:paraId="6C3F2071" w14:textId="77777777" w:rsidTr="7A4ED9B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DE94BAB" w14:textId="77777777" w:rsidR="005C58FF" w:rsidRPr="00EA7C60" w:rsidRDefault="005C58FF" w:rsidP="00F60C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8BCC7" w14:textId="77777777" w:rsidR="005C58FF" w:rsidRPr="00092C49" w:rsidRDefault="001054A3" w:rsidP="001054A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区分Ａ</w:t>
            </w:r>
            <w:r w:rsidR="00E43B2B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協働部門</w:t>
            </w:r>
          </w:p>
        </w:tc>
      </w:tr>
      <w:tr w:rsidR="00E43B2B" w:rsidRPr="00BC1A5C" w14:paraId="2FA9315B" w14:textId="77777777" w:rsidTr="7A4ED9B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CCC7C72" w14:textId="77777777" w:rsidR="005C58FF" w:rsidRPr="00EA7C60" w:rsidRDefault="005C58FF" w:rsidP="00F60C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F02BF" w14:textId="0C64D5D5" w:rsidR="005C58FF" w:rsidRPr="00D80209" w:rsidRDefault="001054A3" w:rsidP="7A4ED9B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7A4ED9BE">
              <w:rPr>
                <w:rFonts w:ascii="ＭＳ ゴシック" w:eastAsia="ＭＳ ゴシック" w:hAnsi="ＭＳ ゴシック"/>
                <w:sz w:val="22"/>
              </w:rPr>
              <w:t>区分Ｂ</w:t>
            </w:r>
            <w:r w:rsidR="00E43B2B" w:rsidRPr="7A4ED9BE">
              <w:rPr>
                <w:rFonts w:ascii="ＭＳ ゴシック" w:eastAsia="ＭＳ ゴシック" w:hAnsi="ＭＳ ゴシック"/>
                <w:sz w:val="22"/>
              </w:rPr>
              <w:t>：</w:t>
            </w:r>
            <w:r w:rsidRPr="7A4ED9BE">
              <w:rPr>
                <w:rFonts w:ascii="ＭＳ ゴシック" w:eastAsia="ＭＳ ゴシック" w:hAnsi="ＭＳ ゴシック"/>
                <w:sz w:val="22"/>
              </w:rPr>
              <w:t>チャレンジ部門</w:t>
            </w:r>
          </w:p>
        </w:tc>
      </w:tr>
    </w:tbl>
    <w:p w14:paraId="08D72CFB" w14:textId="100B5C62" w:rsidR="007B23E7" w:rsidRDefault="007B23E7" w:rsidP="7A4ED9BE">
      <w:pPr>
        <w:spacing w:beforeLines="50" w:before="164" w:afterLines="10" w:after="32"/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7A4ED9BE">
        <w:rPr>
          <w:rFonts w:ascii="ＭＳ ゴシック" w:eastAsia="ＭＳ ゴシック" w:hAnsi="ＭＳ ゴシック"/>
          <w:b/>
          <w:bCs/>
          <w:sz w:val="22"/>
        </w:rPr>
        <w:t>■応募する事業形態</w:t>
      </w:r>
      <w:r w:rsidR="00867D6B" w:rsidRPr="7A4ED9BE">
        <w:rPr>
          <w:rFonts w:ascii="ＭＳ ゴシック" w:eastAsia="ＭＳ ゴシック" w:hAnsi="ＭＳ ゴシック"/>
          <w:b/>
          <w:bCs/>
          <w:sz w:val="22"/>
        </w:rPr>
        <w:t>及び</w:t>
      </w:r>
      <w:r w:rsidR="00867D6B" w:rsidRPr="7A4ED9BE">
        <w:rPr>
          <w:rFonts w:ascii="ＭＳ ゴシック" w:eastAsia="ＭＳ ゴシック" w:hAnsi="ＭＳ ゴシック" w:cs="ＭＳ Ｐゴシック"/>
          <w:b/>
          <w:bCs/>
          <w:kern w:val="0"/>
          <w:sz w:val="22"/>
        </w:rPr>
        <w:t>実施会場</w:t>
      </w:r>
    </w:p>
    <w:tbl>
      <w:tblPr>
        <w:tblW w:w="22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737"/>
      </w:tblGrid>
      <w:tr w:rsidR="00007239" w:rsidRPr="00BC1A5C" w14:paraId="6B9E6ED2" w14:textId="77777777" w:rsidTr="001054A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1E54026" w14:textId="77777777" w:rsidR="00007239" w:rsidRPr="00EA7C60" w:rsidRDefault="00007239" w:rsidP="00DB51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DAB6AB" w14:textId="77777777" w:rsidR="00007239" w:rsidRPr="00092C49" w:rsidRDefault="00007239" w:rsidP="00DB51B3">
            <w:pPr>
              <w:numPr>
                <w:ilvl w:val="0"/>
                <w:numId w:val="2"/>
              </w:numPr>
              <w:jc w:val="left"/>
              <w:rPr>
                <w:rFonts w:ascii="ＭＳ 明朝" w:hAnsi="ＭＳ 明朝"/>
                <w:szCs w:val="21"/>
              </w:rPr>
            </w:pPr>
            <w:r w:rsidRPr="00A8534D">
              <w:rPr>
                <w:rFonts w:ascii="ＭＳ ゴシック" w:eastAsia="ＭＳ ゴシック" w:hAnsi="ＭＳ ゴシック" w:hint="eastAsia"/>
                <w:sz w:val="22"/>
              </w:rPr>
              <w:t>講座等</w:t>
            </w:r>
          </w:p>
        </w:tc>
      </w:tr>
      <w:tr w:rsidR="00007239" w:rsidRPr="00BC1A5C" w14:paraId="0C1B43F6" w14:textId="77777777" w:rsidTr="001054A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80E710A" w14:textId="77777777" w:rsidR="00007239" w:rsidRPr="00EA7C60" w:rsidRDefault="00007239" w:rsidP="00DB51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136520" w14:textId="0452EE60" w:rsidR="00007239" w:rsidRPr="00D80209" w:rsidRDefault="00007239" w:rsidP="00DB51B3">
            <w:pPr>
              <w:numPr>
                <w:ilvl w:val="0"/>
                <w:numId w:val="2"/>
              </w:numPr>
              <w:jc w:val="left"/>
              <w:rPr>
                <w:rFonts w:ascii="ＭＳ 明朝" w:hAnsi="ＭＳ 明朝"/>
                <w:szCs w:val="21"/>
              </w:rPr>
            </w:pPr>
            <w:r w:rsidRPr="00A8534D">
              <w:rPr>
                <w:rFonts w:ascii="ＭＳ ゴシック" w:eastAsia="ＭＳ ゴシック" w:hAnsi="ＭＳ ゴシック" w:hint="eastAsia"/>
                <w:sz w:val="22"/>
              </w:rPr>
              <w:t>居場所づくり</w:t>
            </w:r>
          </w:p>
        </w:tc>
      </w:tr>
      <w:tr w:rsidR="00007239" w:rsidRPr="00BC1A5C" w14:paraId="17B681D8" w14:textId="77777777" w:rsidTr="001054A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D0AE4D9" w14:textId="77777777" w:rsidR="00007239" w:rsidRPr="00EA7C60" w:rsidRDefault="00007239" w:rsidP="00DB51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FA2050" w14:textId="77777777" w:rsidR="00007239" w:rsidRDefault="00007239" w:rsidP="00DB51B3">
            <w:pPr>
              <w:numPr>
                <w:ilvl w:val="0"/>
                <w:numId w:val="2"/>
              </w:num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8534D">
              <w:rPr>
                <w:rFonts w:ascii="ＭＳ ゴシック" w:eastAsia="ＭＳ ゴシック" w:hAnsi="ＭＳ ゴシック" w:hint="eastAsia"/>
                <w:sz w:val="22"/>
              </w:rPr>
              <w:t>ギャラリー展示</w:t>
            </w:r>
          </w:p>
        </w:tc>
      </w:tr>
    </w:tbl>
    <w:p w14:paraId="4F9FFAC8" w14:textId="77777777" w:rsidR="00007239" w:rsidRDefault="00007239" w:rsidP="007B23E7">
      <w:pPr>
        <w:jc w:val="left"/>
        <w:rPr>
          <w:rFonts w:ascii="ＭＳ ゴシック" w:eastAsia="ＭＳ ゴシック" w:hAnsi="ＭＳ ゴシック"/>
          <w:b/>
          <w:sz w:val="22"/>
        </w:rPr>
      </w:pPr>
    </w:p>
    <w:tbl>
      <w:tblPr>
        <w:tblW w:w="25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747"/>
        <w:gridCol w:w="692"/>
      </w:tblGrid>
      <w:tr w:rsidR="00975870" w:rsidRPr="007C098B" w14:paraId="2989765E" w14:textId="77777777" w:rsidTr="00361EBE">
        <w:trPr>
          <w:gridAfter w:val="1"/>
          <w:wAfter w:w="692" w:type="dxa"/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4764B727" w14:textId="77777777" w:rsidR="00975870" w:rsidRPr="007C098B" w:rsidRDefault="00975870" w:rsidP="00E70A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32D9A" w14:textId="77777777" w:rsidR="00975870" w:rsidRPr="007C098B" w:rsidRDefault="00975870" w:rsidP="007C09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098B">
              <w:rPr>
                <w:rFonts w:ascii="ＭＳ ゴシック" w:eastAsia="ＭＳ ゴシック" w:hAnsi="ＭＳ ゴシック" w:hint="eastAsia"/>
                <w:sz w:val="22"/>
              </w:rPr>
              <w:t>研修室</w:t>
            </w:r>
          </w:p>
        </w:tc>
      </w:tr>
      <w:tr w:rsidR="00975870" w:rsidRPr="007C098B" w14:paraId="33AB6A11" w14:textId="77777777" w:rsidTr="00361EBE">
        <w:trPr>
          <w:gridAfter w:val="1"/>
          <w:wAfter w:w="692" w:type="dxa"/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198EACB9" w14:textId="77777777" w:rsidR="00975870" w:rsidRPr="007C098B" w:rsidRDefault="00975870" w:rsidP="00E70A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4EE01" w14:textId="77777777" w:rsidR="00975870" w:rsidRPr="007C098B" w:rsidRDefault="00975870" w:rsidP="007C09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098B">
              <w:rPr>
                <w:rFonts w:ascii="ＭＳ ゴシック" w:eastAsia="ＭＳ ゴシック" w:hAnsi="ＭＳ ゴシック" w:hint="eastAsia"/>
                <w:szCs w:val="21"/>
              </w:rPr>
              <w:t>子ども室</w:t>
            </w:r>
          </w:p>
        </w:tc>
      </w:tr>
      <w:tr w:rsidR="00361EBE" w:rsidRPr="007C098B" w14:paraId="7D7E3A4C" w14:textId="77777777" w:rsidTr="007F5318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5210CF83" w14:textId="77777777" w:rsidR="00361EBE" w:rsidRPr="007C098B" w:rsidRDefault="00361EBE" w:rsidP="00E70A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5BD6A" w14:textId="77777777" w:rsidR="00361EBE" w:rsidRPr="007C098B" w:rsidRDefault="00361EBE" w:rsidP="007C098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C098B">
              <w:rPr>
                <w:rFonts w:ascii="ＭＳ ゴシック" w:eastAsia="ＭＳ ゴシック" w:hAnsi="ＭＳ ゴシック" w:hint="eastAsia"/>
                <w:sz w:val="22"/>
              </w:rPr>
              <w:t>情報・交流コーナー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069C5" w14:textId="344642AC" w:rsidR="00361EBE" w:rsidRPr="007C098B" w:rsidRDefault="00361EBE" w:rsidP="007C098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75870" w:rsidRPr="007C098B" w14:paraId="553046DE" w14:textId="77777777" w:rsidTr="00361EBE">
        <w:trPr>
          <w:gridAfter w:val="1"/>
          <w:wAfter w:w="692" w:type="dxa"/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6E8F7E20" w14:textId="77777777" w:rsidR="00975870" w:rsidRPr="007C098B" w:rsidRDefault="00975870" w:rsidP="00E70A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69008" w14:textId="77777777" w:rsidR="00975870" w:rsidRPr="007C098B" w:rsidRDefault="00975870" w:rsidP="007C098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ギャラリー</w:t>
            </w:r>
          </w:p>
        </w:tc>
      </w:tr>
      <w:tr w:rsidR="00975870" w:rsidRPr="0036443A" w14:paraId="6AF5C81F" w14:textId="77777777" w:rsidTr="00361EBE">
        <w:trPr>
          <w:gridAfter w:val="1"/>
          <w:wAfter w:w="692" w:type="dxa"/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381B82D3" w14:textId="77777777" w:rsidR="00975870" w:rsidRPr="0036443A" w:rsidRDefault="00975870" w:rsidP="00E70A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699C5" w14:textId="77777777" w:rsidR="00975870" w:rsidRPr="0036443A" w:rsidRDefault="00975870" w:rsidP="007C098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443A">
              <w:rPr>
                <w:rFonts w:ascii="ＭＳ ゴシック" w:eastAsia="ＭＳ ゴシック" w:hAnsi="ＭＳ ゴシック" w:hint="eastAsia"/>
                <w:sz w:val="22"/>
              </w:rPr>
              <w:t>オンライン講座等</w:t>
            </w:r>
            <w:r w:rsidRPr="0036443A">
              <w:rPr>
                <w:rFonts w:ascii="ＭＳ ゴシック" w:eastAsia="ＭＳ ゴシック" w:hAnsi="ＭＳ ゴシック" w:hint="eastAsia"/>
              </w:rPr>
              <w:t>（スタジオ利用）</w:t>
            </w:r>
          </w:p>
        </w:tc>
      </w:tr>
    </w:tbl>
    <w:p w14:paraId="720B37E2" w14:textId="6F53B0FE" w:rsidR="007B23E7" w:rsidRPr="00F712EF" w:rsidRDefault="007B23E7" w:rsidP="00842E81">
      <w:pPr>
        <w:spacing w:beforeLines="50" w:before="164" w:afterLines="10" w:after="32"/>
        <w:jc w:val="left"/>
        <w:rPr>
          <w:rFonts w:ascii="ＭＳ ゴシック" w:eastAsia="ＭＳ ゴシック" w:hAnsi="ＭＳ ゴシック"/>
          <w:bCs/>
          <w:sz w:val="22"/>
        </w:rPr>
      </w:pPr>
      <w:r w:rsidRPr="00BA430B">
        <w:rPr>
          <w:rFonts w:ascii="ＭＳ ゴシック" w:eastAsia="ＭＳ ゴシック" w:hAnsi="ＭＳ ゴシック" w:hint="eastAsia"/>
          <w:b/>
          <w:sz w:val="22"/>
        </w:rPr>
        <w:t>■企画について</w:t>
      </w:r>
      <w:r w:rsidR="00F712EF" w:rsidRPr="00283E26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</w:t>
      </w:r>
      <w:r w:rsidRPr="00283E26">
        <w:rPr>
          <w:rFonts w:ascii="ＭＳ ゴシック" w:eastAsia="ＭＳ ゴシック" w:hAnsi="ＭＳ ゴシック" w:hint="eastAsia"/>
          <w:bCs/>
          <w:sz w:val="20"/>
          <w:szCs w:val="20"/>
        </w:rPr>
        <w:t>※</w:t>
      </w:r>
      <w:r w:rsidR="008E7DF7">
        <w:rPr>
          <w:rFonts w:ascii="ＭＳ ゴシック" w:eastAsia="ＭＳ ゴシック" w:hAnsi="ＭＳ ゴシック" w:hint="eastAsia"/>
          <w:bCs/>
          <w:sz w:val="20"/>
          <w:szCs w:val="20"/>
        </w:rPr>
        <w:t>なるべく</w:t>
      </w:r>
      <w:r w:rsidR="008E7DF7" w:rsidRPr="008E7DF7">
        <w:rPr>
          <w:rFonts w:ascii="ＭＳ ゴシック" w:eastAsia="ＭＳ ゴシック" w:hAnsi="ＭＳ ゴシック" w:hint="eastAsia"/>
          <w:bCs/>
          <w:sz w:val="20"/>
          <w:szCs w:val="20"/>
        </w:rPr>
        <w:t>枠内に収まるようにご記入ください</w:t>
      </w:r>
      <w:r w:rsidR="008E7DF7">
        <w:rPr>
          <w:rFonts w:ascii="ＭＳ ゴシック" w:eastAsia="ＭＳ ゴシック" w:hAnsi="ＭＳ ゴシック" w:hint="eastAsia"/>
          <w:bCs/>
          <w:sz w:val="20"/>
          <w:szCs w:val="20"/>
        </w:rPr>
        <w:t>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4"/>
        <w:gridCol w:w="27"/>
        <w:gridCol w:w="567"/>
        <w:gridCol w:w="2081"/>
        <w:gridCol w:w="2645"/>
        <w:gridCol w:w="2645"/>
      </w:tblGrid>
      <w:tr w:rsidR="007B23E7" w:rsidRPr="00BA430B" w14:paraId="0A6EC64B" w14:textId="77777777" w:rsidTr="00F60C83">
        <w:trPr>
          <w:trHeight w:val="227"/>
        </w:trPr>
        <w:tc>
          <w:tcPr>
            <w:tcW w:w="1701" w:type="dxa"/>
            <w:gridSpan w:val="2"/>
            <w:vMerge w:val="restart"/>
            <w:shd w:val="clear" w:color="auto" w:fill="F2F2F2"/>
            <w:noWrap/>
            <w:vAlign w:val="center"/>
            <w:hideMark/>
          </w:tcPr>
          <w:p w14:paraId="336BC539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企画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タイトル</w:t>
            </w:r>
          </w:p>
        </w:tc>
        <w:tc>
          <w:tcPr>
            <w:tcW w:w="7938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79F9BE" w14:textId="77777777" w:rsidR="007B23E7" w:rsidRPr="00BA430B" w:rsidRDefault="007B23E7" w:rsidP="00BF01D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フリガナ</w:t>
            </w:r>
          </w:p>
        </w:tc>
      </w:tr>
      <w:tr w:rsidR="007B23E7" w:rsidRPr="00BA430B" w14:paraId="4E1DBA60" w14:textId="77777777" w:rsidTr="00F60C83">
        <w:trPr>
          <w:trHeight w:val="680"/>
        </w:trPr>
        <w:tc>
          <w:tcPr>
            <w:tcW w:w="1701" w:type="dxa"/>
            <w:gridSpan w:val="2"/>
            <w:vMerge/>
            <w:shd w:val="clear" w:color="auto" w:fill="F2F2F2"/>
            <w:noWrap/>
            <w:vAlign w:val="center"/>
          </w:tcPr>
          <w:p w14:paraId="56B9DDAC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  <w:shd w:val="clear" w:color="auto" w:fill="auto"/>
            <w:noWrap/>
          </w:tcPr>
          <w:p w14:paraId="3379F2B1" w14:textId="77777777" w:rsidR="007B23E7" w:rsidRDefault="007B23E7" w:rsidP="00BF01D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686036A8" w14:textId="77777777" w:rsidR="00E43B2B" w:rsidRDefault="00E43B2B" w:rsidP="00BF01D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7B23E7" w:rsidRPr="00BA430B" w14:paraId="34783CA6" w14:textId="77777777" w:rsidTr="00F60C83">
        <w:trPr>
          <w:trHeight w:hRule="exact" w:val="397"/>
        </w:trPr>
        <w:tc>
          <w:tcPr>
            <w:tcW w:w="1701" w:type="dxa"/>
            <w:gridSpan w:val="2"/>
            <w:vMerge w:val="restart"/>
            <w:shd w:val="clear" w:color="auto" w:fill="F2F2F2"/>
            <w:noWrap/>
            <w:vAlign w:val="center"/>
            <w:hideMark/>
          </w:tcPr>
          <w:p w14:paraId="6583CB91" w14:textId="77777777" w:rsidR="007B23E7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該当する</w:t>
            </w:r>
          </w:p>
          <w:p w14:paraId="0C255996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分野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に</w:t>
            </w:r>
          </w:p>
          <w:p w14:paraId="0FEA9627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○印をつけて</w:t>
            </w:r>
          </w:p>
          <w:p w14:paraId="358F14A9" w14:textId="77777777" w:rsidR="007B23E7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ください</w:t>
            </w:r>
            <w:r w:rsidR="003F770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。</w:t>
            </w:r>
          </w:p>
          <w:p w14:paraId="4D185D9A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（複数可）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CBBE5A" w14:textId="77777777" w:rsidR="007B23E7" w:rsidRPr="00AF7D13" w:rsidRDefault="007B23E7" w:rsidP="003F770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355261A1" w14:textId="43159D23" w:rsidR="007B23E7" w:rsidRPr="00380187" w:rsidRDefault="007B23E7" w:rsidP="003F770D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①</w:t>
            </w:r>
            <w:r w:rsidR="0003384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="0003384A"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子育て世代への支援と地域交流</w:t>
            </w:r>
          </w:p>
        </w:tc>
      </w:tr>
      <w:tr w:rsidR="007B23E7" w:rsidRPr="00BA430B" w14:paraId="1FD8017A" w14:textId="77777777" w:rsidTr="00F60C83">
        <w:trPr>
          <w:trHeight w:hRule="exact" w:val="397"/>
        </w:trPr>
        <w:tc>
          <w:tcPr>
            <w:tcW w:w="1701" w:type="dxa"/>
            <w:gridSpan w:val="2"/>
            <w:vMerge/>
            <w:shd w:val="clear" w:color="auto" w:fill="F2F2F2"/>
            <w:noWrap/>
            <w:vAlign w:val="center"/>
          </w:tcPr>
          <w:p w14:paraId="03BB7A02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446010" w14:textId="77777777" w:rsidR="007B23E7" w:rsidRPr="003F770D" w:rsidRDefault="007B23E7" w:rsidP="003F770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3C262EA3" w14:textId="28B30212" w:rsidR="007B23E7" w:rsidRPr="00380187" w:rsidRDefault="007B23E7" w:rsidP="003F770D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②</w:t>
            </w:r>
            <w:r w:rsidR="0003384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="0003384A"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女性の就労・再就職支援やキャリア支援</w:t>
            </w:r>
          </w:p>
        </w:tc>
      </w:tr>
      <w:tr w:rsidR="007B23E7" w:rsidRPr="00BA430B" w14:paraId="064C2BE7" w14:textId="77777777" w:rsidTr="00F60C83">
        <w:trPr>
          <w:trHeight w:hRule="exact" w:val="397"/>
        </w:trPr>
        <w:tc>
          <w:tcPr>
            <w:tcW w:w="1701" w:type="dxa"/>
            <w:gridSpan w:val="2"/>
            <w:vMerge/>
            <w:shd w:val="clear" w:color="auto" w:fill="F2F2F2"/>
            <w:noWrap/>
            <w:vAlign w:val="center"/>
          </w:tcPr>
          <w:p w14:paraId="3CBD6C21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E9FA6A" w14:textId="77777777" w:rsidR="007B23E7" w:rsidRPr="00AF7D13" w:rsidRDefault="007B23E7" w:rsidP="003F770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303898D7" w14:textId="4497A6A6" w:rsidR="007B23E7" w:rsidRPr="00380187" w:rsidRDefault="007B23E7" w:rsidP="003F770D">
            <w:pP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③</w:t>
            </w:r>
            <w:r w:rsidR="008B53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="0003384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男性の家事・育児への参画</w:t>
            </w:r>
          </w:p>
        </w:tc>
      </w:tr>
      <w:tr w:rsidR="007B23E7" w:rsidRPr="00BA430B" w14:paraId="7BABB04C" w14:textId="77777777" w:rsidTr="00F60C83">
        <w:trPr>
          <w:trHeight w:hRule="exact" w:val="397"/>
        </w:trPr>
        <w:tc>
          <w:tcPr>
            <w:tcW w:w="1701" w:type="dxa"/>
            <w:gridSpan w:val="2"/>
            <w:vMerge/>
            <w:shd w:val="clear" w:color="auto" w:fill="F2F2F2"/>
            <w:noWrap/>
            <w:vAlign w:val="center"/>
          </w:tcPr>
          <w:p w14:paraId="333CEE72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9467BA" w14:textId="77777777" w:rsidR="007B23E7" w:rsidRPr="00AF7D13" w:rsidRDefault="007B23E7" w:rsidP="003F770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F5C1C05" w14:textId="173BCD8C" w:rsidR="007B23E7" w:rsidRPr="00380187" w:rsidRDefault="007B23E7" w:rsidP="003F770D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④</w:t>
            </w:r>
            <w:r w:rsidR="008B53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="0003384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DVなどの暴力防止</w:t>
            </w:r>
          </w:p>
        </w:tc>
      </w:tr>
      <w:tr w:rsidR="007B23E7" w:rsidRPr="00BA430B" w14:paraId="0A4DEA96" w14:textId="77777777" w:rsidTr="00F60C83">
        <w:trPr>
          <w:trHeight w:hRule="exact" w:val="397"/>
        </w:trPr>
        <w:tc>
          <w:tcPr>
            <w:tcW w:w="1701" w:type="dxa"/>
            <w:gridSpan w:val="2"/>
            <w:vMerge/>
            <w:shd w:val="clear" w:color="auto" w:fill="F2F2F2"/>
            <w:noWrap/>
            <w:vAlign w:val="center"/>
          </w:tcPr>
          <w:p w14:paraId="04975491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93E304" w14:textId="77777777" w:rsidR="007B23E7" w:rsidRPr="00AF7D13" w:rsidRDefault="007B23E7" w:rsidP="003F770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1078EDF8" w14:textId="26C2C935" w:rsidR="007B23E7" w:rsidRPr="00380187" w:rsidRDefault="007B23E7" w:rsidP="003F770D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⑤</w:t>
            </w:r>
            <w:r w:rsidR="0003384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="0003384A"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性差に応じたこころと身体の健康支援</w:t>
            </w:r>
          </w:p>
        </w:tc>
      </w:tr>
      <w:tr w:rsidR="007B23E7" w:rsidRPr="00BA430B" w14:paraId="0EE8BEDB" w14:textId="77777777" w:rsidTr="00F60C83">
        <w:trPr>
          <w:trHeight w:hRule="exact" w:val="397"/>
        </w:trPr>
        <w:tc>
          <w:tcPr>
            <w:tcW w:w="1701" w:type="dxa"/>
            <w:gridSpan w:val="2"/>
            <w:vMerge/>
            <w:shd w:val="clear" w:color="auto" w:fill="F2F2F2"/>
            <w:noWrap/>
            <w:vAlign w:val="center"/>
          </w:tcPr>
          <w:p w14:paraId="6A2D2567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00C100" w14:textId="77777777" w:rsidR="007B23E7" w:rsidRPr="00AF7D13" w:rsidRDefault="007B23E7" w:rsidP="003F770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74F8FC02" w14:textId="77347280" w:rsidR="007B23E7" w:rsidRPr="00380187" w:rsidRDefault="007B23E7" w:rsidP="003F770D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⑥</w:t>
            </w:r>
            <w:r w:rsidR="0003384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="0003384A"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防災・災害復興の分野への女性の参画推進</w:t>
            </w:r>
            <w:r w:rsidR="0003384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7B23E7" w:rsidRPr="00BA430B" w14:paraId="611CB6CB" w14:textId="77777777" w:rsidTr="00F60C83">
        <w:trPr>
          <w:trHeight w:hRule="exact" w:val="397"/>
        </w:trPr>
        <w:tc>
          <w:tcPr>
            <w:tcW w:w="1701" w:type="dxa"/>
            <w:gridSpan w:val="2"/>
            <w:vMerge/>
            <w:shd w:val="clear" w:color="auto" w:fill="F2F2F2"/>
            <w:noWrap/>
            <w:vAlign w:val="center"/>
          </w:tcPr>
          <w:p w14:paraId="11EEA137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AB83AA" w14:textId="77777777" w:rsidR="007B23E7" w:rsidRPr="00AF7D13" w:rsidRDefault="007B23E7" w:rsidP="003F770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70E6CB93" w14:textId="77777777" w:rsidR="007B23E7" w:rsidRPr="00380187" w:rsidRDefault="007B23E7" w:rsidP="003F770D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⑦</w:t>
            </w:r>
            <w:r w:rsidR="008B53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性的マイノリティへの理解の促進</w:t>
            </w:r>
          </w:p>
        </w:tc>
      </w:tr>
      <w:tr w:rsidR="007B23E7" w:rsidRPr="00BA430B" w14:paraId="2F094D62" w14:textId="77777777" w:rsidTr="00F60C83">
        <w:trPr>
          <w:trHeight w:hRule="exact" w:val="397"/>
        </w:trPr>
        <w:tc>
          <w:tcPr>
            <w:tcW w:w="1701" w:type="dxa"/>
            <w:gridSpan w:val="2"/>
            <w:vMerge/>
            <w:shd w:val="clear" w:color="auto" w:fill="F2F2F2"/>
            <w:noWrap/>
            <w:vAlign w:val="center"/>
          </w:tcPr>
          <w:p w14:paraId="259D7545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A8A4A5" w14:textId="77777777" w:rsidR="007B23E7" w:rsidRPr="00AF7D13" w:rsidRDefault="007B23E7" w:rsidP="003F770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74C119D7" w14:textId="77777777" w:rsidR="007B23E7" w:rsidRPr="00380187" w:rsidRDefault="007B23E7" w:rsidP="00BB0D9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⑧</w:t>
            </w:r>
            <w:r w:rsidR="008B53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その他（具体的</w:t>
            </w:r>
            <w:r w:rsidR="00BB0D9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に</w:t>
            </w: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97587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</w:t>
            </w: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　　　　</w:t>
            </w:r>
            <w:r w:rsidR="003F770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）</w:t>
            </w:r>
          </w:p>
        </w:tc>
      </w:tr>
      <w:tr w:rsidR="00E34222" w:rsidRPr="00BA430B" w14:paraId="20D6CE0D" w14:textId="77777777" w:rsidTr="00F60C83">
        <w:trPr>
          <w:trHeight w:hRule="exact" w:val="680"/>
        </w:trPr>
        <w:tc>
          <w:tcPr>
            <w:tcW w:w="1701" w:type="dxa"/>
            <w:gridSpan w:val="2"/>
            <w:shd w:val="clear" w:color="auto" w:fill="F2F2F2"/>
            <w:noWrap/>
            <w:vAlign w:val="center"/>
          </w:tcPr>
          <w:p w14:paraId="12EA813F" w14:textId="77777777" w:rsidR="00E34222" w:rsidRPr="00BA430B" w:rsidRDefault="007E3267" w:rsidP="00DF432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開催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希望時期</w:t>
            </w:r>
          </w:p>
        </w:tc>
        <w:tc>
          <w:tcPr>
            <w:tcW w:w="2648" w:type="dxa"/>
            <w:gridSpan w:val="2"/>
            <w:shd w:val="clear" w:color="auto" w:fill="auto"/>
            <w:noWrap/>
            <w:vAlign w:val="center"/>
          </w:tcPr>
          <w:p w14:paraId="496CFCCB" w14:textId="77777777" w:rsidR="00E34222" w:rsidRDefault="00E34222" w:rsidP="00DF432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第１希望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</w:t>
            </w: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752AC658" w14:textId="77777777" w:rsidR="00E34222" w:rsidRPr="00BA430B" w:rsidRDefault="00E34222" w:rsidP="00DF432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第２希望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</w:t>
            </w: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05080C91" w14:textId="77777777" w:rsidR="00E34222" w:rsidRPr="00BA430B" w:rsidRDefault="00E34222" w:rsidP="00DF432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第３希望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</w:t>
            </w: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月</w:t>
            </w:r>
          </w:p>
        </w:tc>
      </w:tr>
      <w:tr w:rsidR="00E34222" w:rsidRPr="00BA430B" w14:paraId="3413A899" w14:textId="77777777" w:rsidTr="00F60C83">
        <w:trPr>
          <w:trHeight w:hRule="exact" w:val="680"/>
        </w:trPr>
        <w:tc>
          <w:tcPr>
            <w:tcW w:w="1701" w:type="dxa"/>
            <w:gridSpan w:val="2"/>
            <w:shd w:val="clear" w:color="auto" w:fill="F2F2F2"/>
            <w:noWrap/>
            <w:vAlign w:val="center"/>
          </w:tcPr>
          <w:p w14:paraId="6BAB851D" w14:textId="77777777" w:rsidR="00E34222" w:rsidRPr="00BA430B" w:rsidRDefault="007E3267" w:rsidP="00DF432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開催</w:t>
            </w: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2648" w:type="dxa"/>
            <w:gridSpan w:val="2"/>
            <w:shd w:val="clear" w:color="auto" w:fill="auto"/>
            <w:noWrap/>
            <w:vAlign w:val="center"/>
          </w:tcPr>
          <w:p w14:paraId="2E1E92D0" w14:textId="77777777" w:rsidR="00E34222" w:rsidRPr="00BA430B" w:rsidRDefault="00E34222" w:rsidP="000A383F">
            <w:pPr>
              <w:widowControl/>
              <w:spacing w:line="240" w:lineRule="exact"/>
              <w:ind w:right="44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回</w:t>
            </w:r>
          </w:p>
        </w:tc>
        <w:tc>
          <w:tcPr>
            <w:tcW w:w="5290" w:type="dxa"/>
            <w:gridSpan w:val="2"/>
            <w:shd w:val="clear" w:color="auto" w:fill="auto"/>
            <w:vAlign w:val="center"/>
          </w:tcPr>
          <w:p w14:paraId="65F2F0FB" w14:textId="77777777" w:rsidR="00E34222" w:rsidRPr="000A383F" w:rsidRDefault="00E34222" w:rsidP="001212E7">
            <w:pPr>
              <w:widowControl/>
              <w:spacing w:line="200" w:lineRule="exact"/>
              <w:ind w:left="180" w:hangingChars="100" w:hanging="18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※スケジュールにも開催回数がわかるように記入してください。日時や回数などはご希望をうかがうものです。採択後、らぷらすと調整の上決定します。</w:t>
            </w:r>
          </w:p>
        </w:tc>
      </w:tr>
      <w:tr w:rsidR="00E34222" w:rsidRPr="00BA430B" w14:paraId="3E2BA475" w14:textId="77777777" w:rsidTr="00F60C83">
        <w:trPr>
          <w:trHeight w:val="2665"/>
        </w:trPr>
        <w:tc>
          <w:tcPr>
            <w:tcW w:w="1701" w:type="dxa"/>
            <w:gridSpan w:val="2"/>
            <w:shd w:val="clear" w:color="auto" w:fill="F2F2F2"/>
            <w:noWrap/>
            <w:vAlign w:val="center"/>
          </w:tcPr>
          <w:p w14:paraId="7137C022" w14:textId="77777777" w:rsidR="007E3267" w:rsidRDefault="007E3267" w:rsidP="00DF432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751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事業の</w:t>
            </w:r>
          </w:p>
          <w:p w14:paraId="02D2CE4B" w14:textId="77777777" w:rsidR="00E34222" w:rsidRPr="00BA430B" w:rsidRDefault="007E3267" w:rsidP="00DF432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751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背景と目的</w:t>
            </w:r>
          </w:p>
        </w:tc>
        <w:tc>
          <w:tcPr>
            <w:tcW w:w="7938" w:type="dxa"/>
            <w:gridSpan w:val="4"/>
            <w:tcBorders>
              <w:bottom w:val="single" w:sz="4" w:space="0" w:color="000000"/>
            </w:tcBorders>
            <w:shd w:val="clear" w:color="auto" w:fill="auto"/>
            <w:noWrap/>
          </w:tcPr>
          <w:p w14:paraId="6C40C31F" w14:textId="77777777" w:rsidR="00FA54BA" w:rsidRPr="005751D4" w:rsidRDefault="00FA54BA" w:rsidP="007E3267">
            <w:pPr>
              <w:widowControl/>
              <w:spacing w:beforeLines="10" w:before="32"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751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・事業実施の背景</w:t>
            </w:r>
          </w:p>
          <w:p w14:paraId="0B8A7F18" w14:textId="77777777" w:rsidR="007E3267" w:rsidRDefault="007E3267" w:rsidP="00FA54BA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5B3A6574" w14:textId="77777777" w:rsidR="007E3267" w:rsidRPr="007E3267" w:rsidRDefault="007E3267" w:rsidP="00FA54BA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6A52F3A5" w14:textId="77777777" w:rsidR="00FA54BA" w:rsidRPr="005751D4" w:rsidRDefault="00FA54BA" w:rsidP="00FA54BA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0B59FF59" w14:textId="77777777" w:rsidR="00842E81" w:rsidRDefault="00FA54BA" w:rsidP="007E3267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751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・目的</w:t>
            </w:r>
          </w:p>
          <w:p w14:paraId="16A5BD38" w14:textId="77777777" w:rsidR="00842E81" w:rsidRDefault="00842E81" w:rsidP="00FA54BA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6F58D68C" w14:textId="77777777" w:rsidR="00842E81" w:rsidRPr="007C098B" w:rsidRDefault="00842E81" w:rsidP="00FA54BA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47E9C" w:rsidRPr="00BA430B" w14:paraId="2DA7527F" w14:textId="77777777" w:rsidTr="00F60C83">
        <w:trPr>
          <w:trHeight w:hRule="exact" w:val="4989"/>
        </w:trPr>
        <w:tc>
          <w:tcPr>
            <w:tcW w:w="1674" w:type="dxa"/>
            <w:shd w:val="clear" w:color="auto" w:fill="F2F2F2"/>
            <w:noWrap/>
            <w:vAlign w:val="center"/>
          </w:tcPr>
          <w:p w14:paraId="2B50F00D" w14:textId="77777777" w:rsidR="00C47E9C" w:rsidRPr="00BA430B" w:rsidRDefault="007E3267" w:rsidP="007E326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34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lastRenderedPageBreak/>
              <w:t>企画内容</w:t>
            </w:r>
          </w:p>
        </w:tc>
        <w:tc>
          <w:tcPr>
            <w:tcW w:w="7965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</w:tcPr>
          <w:p w14:paraId="5B15EA81" w14:textId="77777777" w:rsidR="00C47E9C" w:rsidRPr="00E34222" w:rsidRDefault="00C47E9C" w:rsidP="007E3267">
            <w:pPr>
              <w:widowControl/>
              <w:spacing w:beforeLines="10" w:before="32"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bookmarkStart w:id="1" w:name="_Hlk75450904"/>
            <w:r w:rsidRPr="00E34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・テーマ</w:t>
            </w:r>
          </w:p>
          <w:p w14:paraId="72D23126" w14:textId="77777777" w:rsidR="00C47E9C" w:rsidRDefault="00C47E9C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04B47A4A" w14:textId="77777777" w:rsidR="00C47E9C" w:rsidRPr="00E34222" w:rsidRDefault="00C47E9C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1AC4298C" w14:textId="77777777" w:rsidR="00C47E9C" w:rsidRPr="00E34222" w:rsidRDefault="00C47E9C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34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・対象</w:t>
            </w:r>
          </w:p>
          <w:p w14:paraId="727AB054" w14:textId="77777777" w:rsidR="007E3267" w:rsidRDefault="007E3267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67CB89DD" w14:textId="77777777" w:rsidR="00DA452F" w:rsidRPr="00E34222" w:rsidRDefault="00DA452F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0674CD2A" w14:textId="77777777" w:rsidR="00C47E9C" w:rsidRPr="00E34222" w:rsidRDefault="00C47E9C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34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・定員（※複数回実施の場合は、1回毎の定員を記入してください。）</w:t>
            </w:r>
          </w:p>
          <w:p w14:paraId="49EF6A9F" w14:textId="77777777" w:rsidR="00DA452F" w:rsidRDefault="00DA452F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00DA2F9B" w14:textId="77777777" w:rsidR="007E3267" w:rsidRPr="00E34222" w:rsidRDefault="007E3267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4D60F89E" w14:textId="77777777" w:rsidR="00C47E9C" w:rsidRPr="00E34222" w:rsidRDefault="00C47E9C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34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・実施方法</w:t>
            </w:r>
          </w:p>
          <w:p w14:paraId="1C2E9ECB" w14:textId="77777777" w:rsidR="007E3267" w:rsidRPr="00E34222" w:rsidRDefault="007E3267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438E8512" w14:textId="77777777" w:rsidR="00C47E9C" w:rsidRPr="00E34222" w:rsidRDefault="00C47E9C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4D93EDA3" w14:textId="77777777" w:rsidR="00C47E9C" w:rsidRDefault="00C47E9C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34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・講師等</w:t>
            </w:r>
            <w:bookmarkEnd w:id="1"/>
          </w:p>
          <w:p w14:paraId="3F1067D9" w14:textId="77777777" w:rsidR="00FA54BA" w:rsidRDefault="00FA54BA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736CBD4E" w14:textId="77777777" w:rsidR="00FA54BA" w:rsidRPr="00A676D1" w:rsidRDefault="00FA54BA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47E9C" w:rsidRPr="00BA430B" w14:paraId="5DEB7813" w14:textId="77777777" w:rsidTr="00F60C83">
        <w:trPr>
          <w:trHeight w:val="1134"/>
        </w:trPr>
        <w:tc>
          <w:tcPr>
            <w:tcW w:w="1674" w:type="dxa"/>
            <w:shd w:val="clear" w:color="auto" w:fill="F2F2F2"/>
            <w:noWrap/>
            <w:vAlign w:val="center"/>
          </w:tcPr>
          <w:p w14:paraId="0714A10A" w14:textId="77777777" w:rsidR="007E3267" w:rsidRDefault="007E3267" w:rsidP="00DF432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243D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広報先と</w:t>
            </w:r>
          </w:p>
          <w:p w14:paraId="3D72BA60" w14:textId="77777777" w:rsidR="007E3267" w:rsidRDefault="007E3267" w:rsidP="00DF432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243D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その手段</w:t>
            </w:r>
          </w:p>
          <w:p w14:paraId="7564C220" w14:textId="77777777" w:rsidR="00C47E9C" w:rsidRPr="00BA430B" w:rsidRDefault="007E3267" w:rsidP="00DF432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243D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（具体的に）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29E1" w14:textId="77777777" w:rsidR="00C47E9C" w:rsidRPr="00A676D1" w:rsidRDefault="00C47E9C" w:rsidP="007E326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47E9C" w:rsidRPr="00BA430B" w14:paraId="0E5C708D" w14:textId="77777777" w:rsidTr="00F60C83">
        <w:trPr>
          <w:trHeight w:val="1417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D6A5ADA" w14:textId="77777777" w:rsidR="00C47E9C" w:rsidRPr="00BA430B" w:rsidRDefault="00C47E9C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男女共同参画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を</w:t>
            </w: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推進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する上で期待される</w:t>
            </w: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効果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C30E3" w14:textId="77777777" w:rsidR="00885654" w:rsidRPr="00E34222" w:rsidRDefault="00885654" w:rsidP="00DA452F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14:paraId="0B567CE9" w14:textId="77777777" w:rsidR="00DA452F" w:rsidRPr="00DA452F" w:rsidRDefault="00DA452F" w:rsidP="007B23E7">
      <w:pPr>
        <w:rPr>
          <w:rFonts w:ascii="ＭＳ ゴシック" w:eastAsia="ＭＳ ゴシック" w:hAnsi="ＭＳ ゴシック"/>
          <w:bCs/>
          <w:sz w:val="22"/>
        </w:rPr>
      </w:pPr>
    </w:p>
    <w:p w14:paraId="1002A627" w14:textId="77777777" w:rsidR="007B23E7" w:rsidRPr="00BA430B" w:rsidRDefault="007B23E7" w:rsidP="007B23E7">
      <w:pPr>
        <w:rPr>
          <w:rFonts w:ascii="ＭＳ ゴシック" w:eastAsia="ＭＳ ゴシック" w:hAnsi="ＭＳ ゴシック"/>
          <w:b/>
          <w:sz w:val="22"/>
        </w:rPr>
      </w:pPr>
      <w:r w:rsidRPr="00BA430B">
        <w:rPr>
          <w:rFonts w:ascii="ＭＳ ゴシック" w:eastAsia="ＭＳ ゴシック" w:hAnsi="ＭＳ ゴシック" w:hint="eastAsia"/>
          <w:b/>
          <w:sz w:val="22"/>
        </w:rPr>
        <w:t>■スケジュールについて</w:t>
      </w:r>
    </w:p>
    <w:p w14:paraId="50ACDFCA" w14:textId="77777777" w:rsidR="007B23E7" w:rsidRPr="00843316" w:rsidRDefault="00843316" w:rsidP="00842E81">
      <w:pPr>
        <w:spacing w:afterLines="10" w:after="32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※</w:t>
      </w:r>
      <w:r w:rsidR="007B23E7" w:rsidRPr="00843316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採択後から事業の実施、事業実施報告提出までの具体的なスケジュールを簡単に記入ください。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358"/>
        <w:gridCol w:w="6533"/>
      </w:tblGrid>
      <w:tr w:rsidR="00BB0D9F" w:rsidRPr="0090392D" w14:paraId="21071474" w14:textId="77777777" w:rsidTr="0084331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1603" w14:textId="77777777" w:rsidR="00BB0D9F" w:rsidRPr="007B23E7" w:rsidRDefault="00BB0D9F" w:rsidP="00BF01D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B23E7"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</w:p>
        </w:tc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32B76" w14:textId="77777777" w:rsidR="00BB0D9F" w:rsidRPr="007B23E7" w:rsidRDefault="00BB0D9F" w:rsidP="00BF01D2">
            <w:pPr>
              <w:jc w:val="center"/>
              <w:rPr>
                <w:rFonts w:ascii="ＭＳ ゴシック" w:eastAsia="ＭＳ ゴシック" w:hAnsi="ＭＳ ゴシック"/>
              </w:rPr>
            </w:pPr>
            <w:r w:rsidRPr="007B23E7">
              <w:rPr>
                <w:rFonts w:ascii="ＭＳ ゴシック" w:eastAsia="ＭＳ ゴシック" w:hAnsi="ＭＳ ゴシック" w:hint="eastAsia"/>
              </w:rPr>
              <w:t>実　施　項　目</w:t>
            </w:r>
          </w:p>
        </w:tc>
      </w:tr>
      <w:tr w:rsidR="00BB0D9F" w:rsidRPr="0090392D" w14:paraId="75818427" w14:textId="77777777" w:rsidTr="0084331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A85DAA" w14:textId="77777777" w:rsidR="00BB0D9F" w:rsidRPr="004D181F" w:rsidRDefault="00BB0D9F" w:rsidP="00BB0D9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4D181F">
              <w:rPr>
                <w:rFonts w:ascii="ＭＳ ゴシック" w:eastAsia="ＭＳ ゴシック" w:hAnsi="ＭＳ ゴシック" w:hint="eastAsia"/>
              </w:rPr>
              <w:t>5月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1E0D17" w14:textId="46DDC880" w:rsidR="00BB0D9F" w:rsidRPr="004D181F" w:rsidRDefault="008F3BD9" w:rsidP="007C09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23</w:t>
            </w:r>
            <w:r w:rsidR="00BB0D9F" w:rsidRPr="004D181F">
              <w:rPr>
                <w:rFonts w:ascii="ＭＳ ゴシック" w:eastAsia="ＭＳ ゴシック" w:hAnsi="ＭＳ ゴシック" w:hint="eastAsia"/>
                <w:sz w:val="18"/>
                <w:lang w:eastAsia="zh-TW"/>
              </w:rPr>
              <w:t>(金)書類審査採否通知</w:t>
            </w:r>
          </w:p>
          <w:p w14:paraId="78E8E605" w14:textId="11C101CE" w:rsidR="00BB0D9F" w:rsidRPr="004D181F" w:rsidRDefault="008F3BD9" w:rsidP="007C09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31</w:t>
            </w:r>
            <w:r w:rsidR="00BB0D9F" w:rsidRPr="004D181F">
              <w:rPr>
                <w:rFonts w:ascii="ＭＳ ゴシック" w:eastAsia="ＭＳ ゴシック" w:hAnsi="ＭＳ ゴシック" w:hint="eastAsia"/>
                <w:sz w:val="18"/>
                <w:lang w:eastAsia="zh-TW"/>
              </w:rPr>
              <w:t>(土)審査会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19CD56A4" w14:textId="77777777" w:rsidR="00BB0D9F" w:rsidRPr="007B23E7" w:rsidRDefault="00BB0D9F" w:rsidP="00BF01D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lang w:eastAsia="zh-TW"/>
              </w:rPr>
            </w:pPr>
          </w:p>
        </w:tc>
      </w:tr>
      <w:tr w:rsidR="00BB0D9F" w:rsidRPr="0090392D" w14:paraId="315D4C7B" w14:textId="77777777" w:rsidTr="00843316">
        <w:trPr>
          <w:trHeight w:hRule="exact" w:val="510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B7BD50" w14:textId="77777777" w:rsidR="00BB0D9F" w:rsidRDefault="00BB0D9F" w:rsidP="00BB0D9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6月</w:t>
            </w:r>
          </w:p>
        </w:tc>
        <w:tc>
          <w:tcPr>
            <w:tcW w:w="2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E66455" w14:textId="1485368B" w:rsidR="00BB0D9F" w:rsidRDefault="008F3BD9" w:rsidP="007C098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14</w:t>
            </w:r>
            <w:r w:rsidR="00F67668">
              <w:rPr>
                <w:rFonts w:ascii="ＭＳ ゴシック" w:eastAsia="ＭＳ ゴシック" w:hAnsi="ＭＳ ゴシック" w:hint="eastAsia"/>
                <w:sz w:val="18"/>
              </w:rPr>
              <w:t>(土)</w:t>
            </w:r>
            <w:r w:rsidR="009D3F96">
              <w:rPr>
                <w:rFonts w:ascii="ＭＳ ゴシック" w:eastAsia="ＭＳ ゴシック" w:hAnsi="ＭＳ ゴシック" w:hint="eastAsia"/>
                <w:sz w:val="18"/>
              </w:rPr>
              <w:t>オリエンテーション</w:t>
            </w:r>
          </w:p>
        </w:tc>
        <w:tc>
          <w:tcPr>
            <w:tcW w:w="65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CA3C22E" w14:textId="77777777" w:rsidR="00BB0D9F" w:rsidRPr="007B23E7" w:rsidRDefault="00BB0D9F" w:rsidP="00BF01D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0D9F" w:rsidRPr="0090392D" w14:paraId="03EC17E6" w14:textId="77777777" w:rsidTr="00843316">
        <w:trPr>
          <w:trHeight w:hRule="exact" w:val="567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4BE891" w14:textId="77777777" w:rsidR="00BB0D9F" w:rsidRDefault="00BB0D9F" w:rsidP="00BB0D9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7月</w:t>
            </w:r>
          </w:p>
        </w:tc>
        <w:tc>
          <w:tcPr>
            <w:tcW w:w="2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25F35D" w14:textId="47C84BEF" w:rsidR="00BB0D9F" w:rsidRPr="007B23E7" w:rsidRDefault="00BB0D9F" w:rsidP="00BB0D9F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↑</w:t>
            </w:r>
            <w:r w:rsidR="009D3F96">
              <w:rPr>
                <w:rFonts w:ascii="ＭＳ ゴシック" w:eastAsia="ＭＳ ゴシック" w:hAnsi="ＭＳ ゴシック" w:hint="eastAsia"/>
                <w:sz w:val="18"/>
              </w:rPr>
              <w:t>調整期間</w:t>
            </w:r>
          </w:p>
          <w:p w14:paraId="34F63E2E" w14:textId="77777777" w:rsidR="00BB0D9F" w:rsidRDefault="00BB0D9F" w:rsidP="00BB0D9F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</w:tc>
        <w:tc>
          <w:tcPr>
            <w:tcW w:w="65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5BC4D3D" w14:textId="77777777" w:rsidR="00BB0D9F" w:rsidRPr="007B23E7" w:rsidRDefault="00BB0D9F" w:rsidP="00BF01D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0D9F" w:rsidRPr="0090392D" w14:paraId="51907302" w14:textId="77777777" w:rsidTr="00843316">
        <w:trPr>
          <w:trHeight w:hRule="exact" w:val="567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5D73E7" w14:textId="77777777" w:rsidR="00BB0D9F" w:rsidRDefault="00BB0D9F" w:rsidP="00BB0D9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8月</w:t>
            </w:r>
          </w:p>
        </w:tc>
        <w:tc>
          <w:tcPr>
            <w:tcW w:w="2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3411E1" w14:textId="77777777" w:rsidR="00BB0D9F" w:rsidRPr="007B23E7" w:rsidRDefault="00BB0D9F" w:rsidP="00BB0D9F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  <w:p w14:paraId="10174BC7" w14:textId="77777777" w:rsidR="00356927" w:rsidRPr="007B23E7" w:rsidRDefault="00356927" w:rsidP="003569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  <w:p w14:paraId="7F9E979C" w14:textId="1385D3B4" w:rsidR="00BB0D9F" w:rsidRDefault="00BB0D9F" w:rsidP="00BB0D9F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5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22B48B2" w14:textId="77777777" w:rsidR="00BB0D9F" w:rsidRPr="007B23E7" w:rsidRDefault="00BB0D9F" w:rsidP="00BB0D9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0D9F" w:rsidRPr="0090392D" w14:paraId="647AE8F7" w14:textId="77777777" w:rsidTr="00843316">
        <w:trPr>
          <w:trHeight w:hRule="exact" w:val="567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90339" w14:textId="77777777" w:rsidR="00BB0D9F" w:rsidRPr="007B23E7" w:rsidRDefault="00BB0D9F" w:rsidP="00BB0D9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  <w:r w:rsidRPr="007B23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EC7DB0" w14:textId="77777777" w:rsidR="008F3BD9" w:rsidRPr="007B23E7" w:rsidRDefault="008F3BD9" w:rsidP="008F3BD9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  <w:p w14:paraId="1F6A236C" w14:textId="329EA22E" w:rsidR="00BB0D9F" w:rsidRPr="007B23E7" w:rsidRDefault="008F3BD9" w:rsidP="008F3BD9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↓</w:t>
            </w:r>
          </w:p>
        </w:tc>
        <w:tc>
          <w:tcPr>
            <w:tcW w:w="65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5DDAE77" w14:textId="77777777" w:rsidR="00BB0D9F" w:rsidRPr="007B23E7" w:rsidRDefault="00BB0D9F" w:rsidP="00BB0D9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0D9F" w:rsidRPr="0090392D" w14:paraId="1C5CD5CE" w14:textId="77777777" w:rsidTr="00843316">
        <w:trPr>
          <w:trHeight w:hRule="exact" w:val="567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482E7C" w14:textId="77777777" w:rsidR="00BB0D9F" w:rsidRPr="007B23E7" w:rsidRDefault="00BB0D9F" w:rsidP="00BB0D9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  <w:r w:rsidRPr="007B23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CFB0FF" w14:textId="77777777" w:rsidR="008F3BD9" w:rsidRPr="007B23E7" w:rsidRDefault="008F3BD9" w:rsidP="008F3BD9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↑事業実施期間</w:t>
            </w:r>
          </w:p>
          <w:p w14:paraId="20E00F7F" w14:textId="77777777" w:rsidR="00BB0D9F" w:rsidRPr="007B23E7" w:rsidRDefault="00BB0D9F" w:rsidP="00BB0D9F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</w:tc>
        <w:tc>
          <w:tcPr>
            <w:tcW w:w="65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EBF4F95" w14:textId="77777777" w:rsidR="00BB0D9F" w:rsidRPr="007B23E7" w:rsidRDefault="00BB0D9F" w:rsidP="00BB0D9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0D9F" w:rsidRPr="0090392D" w14:paraId="1199698B" w14:textId="77777777" w:rsidTr="00843316">
        <w:trPr>
          <w:trHeight w:hRule="exact" w:val="567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830F09" w14:textId="77777777" w:rsidR="00BB0D9F" w:rsidRPr="007B23E7" w:rsidRDefault="00BB0D9F" w:rsidP="00BB0D9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23E7">
              <w:rPr>
                <w:rFonts w:ascii="ＭＳ ゴシック" w:eastAsia="ＭＳ ゴシック" w:hAnsi="ＭＳ ゴシック" w:hint="eastAsia"/>
              </w:rPr>
              <w:t>11月</w:t>
            </w:r>
          </w:p>
        </w:tc>
        <w:tc>
          <w:tcPr>
            <w:tcW w:w="2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E4A5E3" w14:textId="77777777" w:rsidR="00BB0D9F" w:rsidRPr="007B23E7" w:rsidRDefault="00BB0D9F" w:rsidP="00BB0D9F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  <w:p w14:paraId="14BCB23C" w14:textId="77777777" w:rsidR="00BB0D9F" w:rsidRPr="007B23E7" w:rsidRDefault="00BB0D9F" w:rsidP="00BB0D9F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</w:tc>
        <w:tc>
          <w:tcPr>
            <w:tcW w:w="65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60E6730" w14:textId="77777777" w:rsidR="00BB0D9F" w:rsidRPr="007B23E7" w:rsidRDefault="00BB0D9F" w:rsidP="00BB0D9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0D9F" w:rsidRPr="0090392D" w14:paraId="32A42AA4" w14:textId="77777777" w:rsidTr="00843316">
        <w:trPr>
          <w:trHeight w:hRule="exact" w:val="567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72A973" w14:textId="77777777" w:rsidR="00BB0D9F" w:rsidRPr="007B23E7" w:rsidRDefault="00BB0D9F" w:rsidP="00BB0D9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23E7">
              <w:rPr>
                <w:rFonts w:ascii="ＭＳ ゴシック" w:eastAsia="ＭＳ ゴシック" w:hAnsi="ＭＳ ゴシック" w:hint="eastAsia"/>
              </w:rPr>
              <w:t>12月</w:t>
            </w:r>
          </w:p>
        </w:tc>
        <w:tc>
          <w:tcPr>
            <w:tcW w:w="2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DB8435" w14:textId="77777777" w:rsidR="00BB0D9F" w:rsidRPr="007B23E7" w:rsidRDefault="00BB0D9F" w:rsidP="007C098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  <w:p w14:paraId="326BC085" w14:textId="77777777" w:rsidR="00BB0D9F" w:rsidRPr="007B23E7" w:rsidRDefault="00BB0D9F" w:rsidP="007C098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</w:tc>
        <w:tc>
          <w:tcPr>
            <w:tcW w:w="65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AC56AEE" w14:textId="77777777" w:rsidR="00BB0D9F" w:rsidRPr="007B23E7" w:rsidRDefault="00BB0D9F" w:rsidP="00BF01D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0D9F" w:rsidRPr="0090392D" w14:paraId="32E917EA" w14:textId="77777777" w:rsidTr="00843316">
        <w:trPr>
          <w:trHeight w:hRule="exact" w:val="567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04AAEB" w14:textId="77777777" w:rsidR="00BB0D9F" w:rsidRPr="007B23E7" w:rsidRDefault="00BB0D9F" w:rsidP="00BB0D9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Pr="007B23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1DF54D" w14:textId="77777777" w:rsidR="00BB0D9F" w:rsidRPr="007B23E7" w:rsidRDefault="00BB0D9F" w:rsidP="007C098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  <w:p w14:paraId="05587573" w14:textId="77777777" w:rsidR="00BB0D9F" w:rsidRPr="007B23E7" w:rsidRDefault="00BB0D9F" w:rsidP="007C098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</w:tc>
        <w:tc>
          <w:tcPr>
            <w:tcW w:w="65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D9E7487" w14:textId="77777777" w:rsidR="00BB0D9F" w:rsidRPr="007B23E7" w:rsidRDefault="00BB0D9F" w:rsidP="00BF01D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0D9F" w:rsidRPr="0090392D" w14:paraId="60E49765" w14:textId="77777777" w:rsidTr="00843316">
        <w:trPr>
          <w:trHeight w:hRule="exact" w:val="567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740AE" w14:textId="77777777" w:rsidR="00BB0D9F" w:rsidRPr="007B23E7" w:rsidRDefault="00BB0D9F" w:rsidP="00BB0D9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Pr="007B23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89106D" w14:textId="77777777" w:rsidR="00BB0D9F" w:rsidRPr="007B23E7" w:rsidRDefault="00BB0D9F" w:rsidP="007C098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  <w:p w14:paraId="58480ECC" w14:textId="77777777" w:rsidR="00BB0D9F" w:rsidRPr="007B23E7" w:rsidRDefault="00BB0D9F" w:rsidP="007C098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↓</w:t>
            </w:r>
          </w:p>
        </w:tc>
        <w:tc>
          <w:tcPr>
            <w:tcW w:w="65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F6C82D9" w14:textId="77777777" w:rsidR="00BB0D9F" w:rsidRPr="007B23E7" w:rsidRDefault="00BB0D9F" w:rsidP="00BF01D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0D9F" w:rsidRPr="0090392D" w14:paraId="4F33D9D9" w14:textId="77777777" w:rsidTr="00843316">
        <w:trPr>
          <w:trHeight w:hRule="exact" w:val="510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F25B" w14:textId="77777777" w:rsidR="00BB0D9F" w:rsidRPr="007B23E7" w:rsidRDefault="00BB0D9F" w:rsidP="00BB0D9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7B23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3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5FC8" w14:textId="3FDE695B" w:rsidR="003C126A" w:rsidRPr="003C126A" w:rsidRDefault="00F67668" w:rsidP="00754D8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振り返り会</w:t>
            </w:r>
          </w:p>
        </w:tc>
        <w:tc>
          <w:tcPr>
            <w:tcW w:w="65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F9D4382" w14:textId="77777777" w:rsidR="00BB0D9F" w:rsidRPr="007B23E7" w:rsidRDefault="00BB0D9F" w:rsidP="00BF01D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13392AFC" w14:textId="77777777" w:rsidR="001054A3" w:rsidRPr="00795D64" w:rsidRDefault="001054A3" w:rsidP="00795D64">
      <w:pPr>
        <w:widowControl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 w:rsidRPr="00BA430B">
        <w:rPr>
          <w:rFonts w:ascii="ＭＳ ゴシック" w:eastAsia="ＭＳ ゴシック" w:hAnsi="ＭＳ ゴシック" w:hint="eastAsia"/>
          <w:b/>
          <w:sz w:val="22"/>
        </w:rPr>
        <w:lastRenderedPageBreak/>
        <w:t>■収支予定</w:t>
      </w:r>
      <w:r w:rsidR="00795D64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※</w:t>
      </w:r>
      <w:r w:rsidRPr="00843316">
        <w:rPr>
          <w:rFonts w:ascii="ＭＳ ゴシック" w:eastAsia="ＭＳ ゴシック" w:hAnsi="ＭＳ ゴシック" w:hint="eastAsia"/>
          <w:bCs/>
          <w:sz w:val="20"/>
          <w:szCs w:val="20"/>
        </w:rPr>
        <w:t>事業区分に関わらず、いずれの場合も記入してください。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3005"/>
        <w:gridCol w:w="1814"/>
        <w:gridCol w:w="4139"/>
      </w:tblGrid>
      <w:tr w:rsidR="003C126A" w:rsidRPr="00BA430B" w14:paraId="27D4CA18" w14:textId="77777777" w:rsidTr="00795D64">
        <w:trPr>
          <w:trHeight w:val="34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332AE29" w14:textId="77777777" w:rsidR="003C126A" w:rsidRPr="00BA430B" w:rsidRDefault="003C126A" w:rsidP="00F60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1A501F9B" w14:textId="77777777" w:rsidR="003C126A" w:rsidRPr="00BA430B" w:rsidRDefault="003C126A" w:rsidP="00F60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430B">
              <w:rPr>
                <w:rFonts w:ascii="ＭＳ ゴシック" w:eastAsia="ＭＳ ゴシック" w:hAnsi="ＭＳ ゴシック" w:hint="eastAsia"/>
                <w:sz w:val="22"/>
              </w:rPr>
              <w:t>費目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0ED94671" w14:textId="77777777" w:rsidR="003C126A" w:rsidRPr="00BA430B" w:rsidRDefault="003C126A" w:rsidP="00F60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430B">
              <w:rPr>
                <w:rFonts w:ascii="ＭＳ ゴシック" w:eastAsia="ＭＳ ゴシック" w:hAnsi="ＭＳ ゴシック"/>
                <w:sz w:val="22"/>
              </w:rPr>
              <w:t>金額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40701B51" w14:textId="77777777" w:rsidR="003C126A" w:rsidRPr="00BA430B" w:rsidRDefault="003C126A" w:rsidP="00F60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430B">
              <w:rPr>
                <w:rFonts w:ascii="ＭＳ ゴシック" w:eastAsia="ＭＳ ゴシック" w:hAnsi="ＭＳ ゴシック"/>
                <w:sz w:val="22"/>
              </w:rPr>
              <w:t>内訳（内容）</w:t>
            </w:r>
          </w:p>
        </w:tc>
      </w:tr>
      <w:tr w:rsidR="001D0419" w:rsidRPr="00BA430B" w14:paraId="6A044B8A" w14:textId="77777777" w:rsidTr="009F3837">
        <w:trPr>
          <w:cantSplit/>
          <w:trHeight w:val="10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F2F2F2"/>
            <w:textDirection w:val="tbRlV"/>
            <w:vAlign w:val="center"/>
          </w:tcPr>
          <w:p w14:paraId="2959C221" w14:textId="77777777" w:rsidR="001D0419" w:rsidRPr="00BA430B" w:rsidRDefault="001D0419" w:rsidP="003C126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収　入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9236F" w14:textId="77777777" w:rsidR="001D0419" w:rsidRPr="00BA430B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  <w:r w:rsidRPr="00BA430B">
              <w:rPr>
                <w:rFonts w:ascii="ＭＳ ゴシック" w:eastAsia="ＭＳ ゴシック" w:hAnsi="ＭＳ ゴシック" w:hint="eastAsia"/>
                <w:sz w:val="22"/>
              </w:rPr>
              <w:t>本事業支援金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1430D" w14:textId="77777777" w:rsidR="001D0419" w:rsidRPr="00B31A2F" w:rsidRDefault="001D0419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60897" w14:textId="77777777" w:rsidR="001D0419" w:rsidRPr="00B31A2F" w:rsidRDefault="001D0419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D0419" w:rsidRPr="00BA430B" w14:paraId="1F7349B5" w14:textId="77777777" w:rsidTr="009F3837">
        <w:trPr>
          <w:cantSplit/>
          <w:trHeight w:val="1020"/>
          <w:jc w:val="center"/>
        </w:trPr>
        <w:tc>
          <w:tcPr>
            <w:tcW w:w="704" w:type="dxa"/>
            <w:vMerge/>
            <w:shd w:val="clear" w:color="auto" w:fill="F2F2F2"/>
          </w:tcPr>
          <w:p w14:paraId="41D2E04C" w14:textId="77777777" w:rsidR="001D0419" w:rsidRPr="00BA430B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3A46A" w14:textId="77777777" w:rsidR="001D0419" w:rsidRPr="00BA430B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  <w:r w:rsidRPr="00BA430B">
              <w:rPr>
                <w:rFonts w:ascii="ＭＳ ゴシック" w:eastAsia="ＭＳ ゴシック" w:hAnsi="ＭＳ ゴシック" w:hint="eastAsia"/>
                <w:sz w:val="22"/>
              </w:rPr>
              <w:t>自己資金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6A6D" w14:textId="77777777" w:rsidR="001D0419" w:rsidRPr="00B31A2F" w:rsidRDefault="001D0419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A8AFF" w14:textId="77777777" w:rsidR="001D0419" w:rsidRPr="00B31A2F" w:rsidRDefault="001D0419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D0419" w:rsidRPr="00BA430B" w14:paraId="08D44CF3" w14:textId="77777777" w:rsidTr="009F3837">
        <w:trPr>
          <w:cantSplit/>
          <w:trHeight w:val="1020"/>
          <w:jc w:val="center"/>
        </w:trPr>
        <w:tc>
          <w:tcPr>
            <w:tcW w:w="704" w:type="dxa"/>
            <w:vMerge/>
            <w:shd w:val="clear" w:color="auto" w:fill="F2F2F2"/>
          </w:tcPr>
          <w:p w14:paraId="24DF5BE7" w14:textId="77777777" w:rsidR="001D0419" w:rsidRPr="00BA430B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14:paraId="27D57AC5" w14:textId="77777777" w:rsidR="001D0419" w:rsidRPr="00BA430B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  <w:r w:rsidRPr="00BA430B">
              <w:rPr>
                <w:rFonts w:ascii="ＭＳ ゴシック" w:eastAsia="ＭＳ ゴシック" w:hAnsi="ＭＳ ゴシック" w:hint="eastAsia"/>
                <w:sz w:val="22"/>
              </w:rPr>
              <w:t>参加費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43D3A6D7" w14:textId="77777777" w:rsidR="001D0419" w:rsidRPr="00B31A2F" w:rsidRDefault="001D0419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</w:tcBorders>
            <w:vAlign w:val="center"/>
          </w:tcPr>
          <w:p w14:paraId="29B466B1" w14:textId="77777777" w:rsidR="001D0419" w:rsidRPr="00B31A2F" w:rsidRDefault="001D0419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D0419" w:rsidRPr="00BA430B" w14:paraId="0DDA8557" w14:textId="77777777" w:rsidTr="009F3837">
        <w:trPr>
          <w:cantSplit/>
          <w:trHeight w:val="1020"/>
          <w:jc w:val="center"/>
        </w:trPr>
        <w:tc>
          <w:tcPr>
            <w:tcW w:w="704" w:type="dxa"/>
            <w:vMerge/>
            <w:shd w:val="clear" w:color="auto" w:fill="F2F2F2"/>
          </w:tcPr>
          <w:p w14:paraId="5398C60A" w14:textId="77777777" w:rsidR="001D0419" w:rsidRPr="00BA430B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14:paraId="26F25D94" w14:textId="77777777" w:rsidR="001D0419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その他助成金</w:t>
            </w:r>
          </w:p>
          <w:p w14:paraId="3AFCB87A" w14:textId="77777777" w:rsidR="001D0419" w:rsidRPr="00BA430B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（予定を含む）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C3E05A0" w14:textId="77777777" w:rsidR="001D0419" w:rsidRPr="00B31A2F" w:rsidRDefault="001D0419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</w:tcBorders>
            <w:vAlign w:val="center"/>
          </w:tcPr>
          <w:p w14:paraId="426A94C8" w14:textId="77777777" w:rsidR="001D0419" w:rsidRPr="00B31A2F" w:rsidRDefault="001D0419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D0419" w:rsidRPr="00BA430B" w14:paraId="7D16B326" w14:textId="77777777" w:rsidTr="009F3837">
        <w:trPr>
          <w:cantSplit/>
          <w:trHeight w:val="850"/>
          <w:jc w:val="center"/>
        </w:trPr>
        <w:tc>
          <w:tcPr>
            <w:tcW w:w="704" w:type="dxa"/>
            <w:vMerge/>
            <w:shd w:val="clear" w:color="auto" w:fill="F2F2F2"/>
          </w:tcPr>
          <w:p w14:paraId="133A156D" w14:textId="77777777" w:rsidR="001D0419" w:rsidRPr="00BA430B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5" w:type="dxa"/>
            <w:shd w:val="clear" w:color="auto" w:fill="F2F2F2"/>
            <w:vAlign w:val="center"/>
          </w:tcPr>
          <w:p w14:paraId="3654C0A1" w14:textId="77777777" w:rsidR="001D0419" w:rsidRPr="00BA430B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収入</w:t>
            </w:r>
            <w:r w:rsidRPr="00BA430B">
              <w:rPr>
                <w:rFonts w:ascii="ＭＳ ゴシック" w:eastAsia="ＭＳ ゴシック" w:hAnsi="ＭＳ ゴシック" w:hint="eastAsia"/>
                <w:sz w:val="22"/>
              </w:rPr>
              <w:t>合計（Ａ）</w:t>
            </w:r>
          </w:p>
        </w:tc>
        <w:tc>
          <w:tcPr>
            <w:tcW w:w="1814" w:type="dxa"/>
            <w:shd w:val="clear" w:color="auto" w:fill="F2F2F2"/>
            <w:vAlign w:val="center"/>
          </w:tcPr>
          <w:p w14:paraId="6C6EA5A5" w14:textId="77777777" w:rsidR="001D0419" w:rsidRPr="00B31A2F" w:rsidRDefault="001D0419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shd w:val="clear" w:color="auto" w:fill="F2F2F2"/>
            <w:vAlign w:val="center"/>
          </w:tcPr>
          <w:p w14:paraId="6BD59DE1" w14:textId="77777777" w:rsidR="001D0419" w:rsidRPr="00B31A2F" w:rsidRDefault="001D0419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212E7" w:rsidRPr="00BA430B" w14:paraId="0473BD96" w14:textId="77777777" w:rsidTr="009F3837">
        <w:trPr>
          <w:cantSplit/>
          <w:trHeight w:val="1361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F2F2F2"/>
            <w:textDirection w:val="tbRlV"/>
            <w:vAlign w:val="center"/>
          </w:tcPr>
          <w:p w14:paraId="6AE3C717" w14:textId="77777777" w:rsidR="001212E7" w:rsidRDefault="001212E7" w:rsidP="001212E7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支</w:t>
            </w:r>
            <w:r w:rsidRPr="00F60C8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hd w:val="clear" w:color="auto" w:fill="F2F2F2"/>
              </w:rPr>
              <w:t xml:space="preserve">　出</w:t>
            </w:r>
          </w:p>
        </w:tc>
        <w:tc>
          <w:tcPr>
            <w:tcW w:w="3005" w:type="dxa"/>
            <w:tcBorders>
              <w:top w:val="double" w:sz="4" w:space="0" w:color="auto"/>
            </w:tcBorders>
            <w:vAlign w:val="center"/>
          </w:tcPr>
          <w:p w14:paraId="3F59BB29" w14:textId="77777777" w:rsidR="001212E7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人件</w:t>
            </w: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費</w:t>
            </w:r>
          </w:p>
          <w:p w14:paraId="706DECD5" w14:textId="77777777" w:rsidR="001212E7" w:rsidRPr="00BA430B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4E4">
              <w:rPr>
                <w:rFonts w:ascii="ＭＳ ゴシック" w:eastAsia="ＭＳ ゴシック" w:hAnsi="ＭＳ ゴシック" w:cs="ＭＳ Ｐゴシック" w:hint="eastAsia"/>
                <w:kern w:val="0"/>
              </w:rPr>
              <w:t>（講師などへの謝金）</w:t>
            </w:r>
          </w:p>
        </w:tc>
        <w:tc>
          <w:tcPr>
            <w:tcW w:w="1814" w:type="dxa"/>
            <w:tcBorders>
              <w:top w:val="double" w:sz="4" w:space="0" w:color="auto"/>
            </w:tcBorders>
            <w:vAlign w:val="center"/>
          </w:tcPr>
          <w:p w14:paraId="44239885" w14:textId="77777777" w:rsidR="001212E7" w:rsidRPr="00B31A2F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tcBorders>
              <w:top w:val="double" w:sz="4" w:space="0" w:color="auto"/>
            </w:tcBorders>
            <w:vAlign w:val="center"/>
          </w:tcPr>
          <w:p w14:paraId="249F0AF2" w14:textId="77777777" w:rsidR="001212E7" w:rsidRPr="00B31A2F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212E7" w:rsidRPr="00BA430B" w14:paraId="20D8CD9E" w14:textId="77777777" w:rsidTr="009F3837">
        <w:trPr>
          <w:cantSplit/>
          <w:trHeight w:val="1361"/>
          <w:jc w:val="center"/>
        </w:trPr>
        <w:tc>
          <w:tcPr>
            <w:tcW w:w="704" w:type="dxa"/>
            <w:vMerge/>
            <w:shd w:val="clear" w:color="auto" w:fill="F2F2F2"/>
          </w:tcPr>
          <w:p w14:paraId="673CC489" w14:textId="77777777" w:rsidR="001212E7" w:rsidRPr="00BA430B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4C9995" w14:textId="77777777" w:rsidR="001212E7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旅費</w:t>
            </w:r>
          </w:p>
          <w:p w14:paraId="12ACAC7E" w14:textId="77777777" w:rsidR="001212E7" w:rsidRPr="00BA430B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4E4">
              <w:rPr>
                <w:rFonts w:ascii="ＭＳ ゴシック" w:eastAsia="ＭＳ ゴシック" w:hAnsi="ＭＳ ゴシック" w:cs="ＭＳ Ｐゴシック" w:hint="eastAsia"/>
                <w:kern w:val="0"/>
              </w:rPr>
              <w:t>（交通費・宿泊費）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621C91" w14:textId="77777777" w:rsidR="001212E7" w:rsidRPr="00B31A2F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1FEEA265" w14:textId="77777777" w:rsidR="001212E7" w:rsidRPr="00B31A2F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212E7" w:rsidRPr="00BA430B" w14:paraId="2D512939" w14:textId="77777777" w:rsidTr="009F3837">
        <w:trPr>
          <w:cantSplit/>
          <w:trHeight w:val="1361"/>
          <w:jc w:val="center"/>
        </w:trPr>
        <w:tc>
          <w:tcPr>
            <w:tcW w:w="704" w:type="dxa"/>
            <w:vMerge/>
            <w:shd w:val="clear" w:color="auto" w:fill="F2F2F2"/>
          </w:tcPr>
          <w:p w14:paraId="3854E078" w14:textId="77777777" w:rsidR="001212E7" w:rsidRPr="00BA430B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42CAB" w14:textId="77777777" w:rsidR="001212E7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通信運搬費</w:t>
            </w:r>
          </w:p>
          <w:p w14:paraId="0BA26421" w14:textId="77777777" w:rsidR="001212E7" w:rsidRPr="003D0C14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4E4">
              <w:rPr>
                <w:rFonts w:ascii="ＭＳ ゴシック" w:eastAsia="ＭＳ ゴシック" w:hAnsi="ＭＳ ゴシック" w:cs="ＭＳ Ｐゴシック" w:hint="eastAsia"/>
                <w:kern w:val="0"/>
              </w:rPr>
              <w:t>（切手代・宅配便代）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80ED1" w14:textId="77777777" w:rsidR="001212E7" w:rsidRPr="00B31A2F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D570C" w14:textId="77777777" w:rsidR="001212E7" w:rsidRPr="00B31A2F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212E7" w:rsidRPr="00BA430B" w14:paraId="474AA4CD" w14:textId="77777777" w:rsidTr="009F3837">
        <w:trPr>
          <w:cantSplit/>
          <w:trHeight w:val="1361"/>
          <w:jc w:val="center"/>
        </w:trPr>
        <w:tc>
          <w:tcPr>
            <w:tcW w:w="704" w:type="dxa"/>
            <w:vMerge/>
            <w:shd w:val="clear" w:color="auto" w:fill="F2F2F2"/>
          </w:tcPr>
          <w:p w14:paraId="1DA73C96" w14:textId="77777777" w:rsidR="001212E7" w:rsidRPr="00BA430B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C07E8" w14:textId="77777777" w:rsidR="001212E7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印刷製本費</w:t>
            </w:r>
          </w:p>
          <w:p w14:paraId="355818B6" w14:textId="77777777" w:rsidR="001212E7" w:rsidRPr="003D0C14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4E4">
              <w:rPr>
                <w:rFonts w:ascii="ＭＳ ゴシック" w:eastAsia="ＭＳ ゴシック" w:hAnsi="ＭＳ ゴシック" w:cs="ＭＳ Ｐゴシック" w:hint="eastAsia"/>
                <w:kern w:val="0"/>
              </w:rPr>
              <w:t>（チラシ等の印刷代）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8D842" w14:textId="77777777" w:rsidR="001212E7" w:rsidRPr="00B31A2F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D2329" w14:textId="77777777" w:rsidR="001212E7" w:rsidRPr="00B31A2F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212E7" w:rsidRPr="00BA430B" w14:paraId="6821E4B2" w14:textId="77777777" w:rsidTr="009F3837">
        <w:trPr>
          <w:cantSplit/>
          <w:trHeight w:val="1361"/>
          <w:jc w:val="center"/>
        </w:trPr>
        <w:tc>
          <w:tcPr>
            <w:tcW w:w="704" w:type="dxa"/>
            <w:vMerge/>
            <w:shd w:val="clear" w:color="auto" w:fill="F2F2F2"/>
          </w:tcPr>
          <w:p w14:paraId="15A11C33" w14:textId="77777777" w:rsidR="001212E7" w:rsidRPr="00BA430B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38E31" w14:textId="77777777" w:rsidR="001212E7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消耗品費・雑費</w:t>
            </w:r>
          </w:p>
          <w:p w14:paraId="4932DA72" w14:textId="77777777" w:rsidR="001212E7" w:rsidRPr="00BA430B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4E4">
              <w:rPr>
                <w:rFonts w:ascii="ＭＳ ゴシック" w:eastAsia="ＭＳ ゴシック" w:hAnsi="ＭＳ ゴシック" w:cs="ＭＳ Ｐゴシック" w:hint="eastAsia"/>
                <w:kern w:val="0"/>
              </w:rPr>
              <w:t>（チラシ紙代・事務用品代）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32FCA" w14:textId="77777777" w:rsidR="001212E7" w:rsidRPr="00B31A2F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D3333" w14:textId="77777777" w:rsidR="001212E7" w:rsidRPr="00B31A2F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212E7" w:rsidRPr="00BA430B" w14:paraId="64CC6BB5" w14:textId="77777777" w:rsidTr="009F3837">
        <w:trPr>
          <w:cantSplit/>
          <w:trHeight w:val="1361"/>
          <w:jc w:val="center"/>
        </w:trPr>
        <w:tc>
          <w:tcPr>
            <w:tcW w:w="704" w:type="dxa"/>
            <w:vMerge/>
            <w:shd w:val="clear" w:color="auto" w:fill="F2F2F2"/>
          </w:tcPr>
          <w:p w14:paraId="774F7134" w14:textId="77777777" w:rsidR="001212E7" w:rsidRPr="00BA430B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14:paraId="3DB6D15A" w14:textId="77777777" w:rsidR="001212E7" w:rsidRPr="00BA430B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その他諸経費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298A2E1B" w14:textId="77777777" w:rsidR="001212E7" w:rsidRPr="00B31A2F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</w:tcBorders>
            <w:vAlign w:val="center"/>
          </w:tcPr>
          <w:p w14:paraId="3517956E" w14:textId="77777777" w:rsidR="001212E7" w:rsidRPr="00B31A2F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212E7" w:rsidRPr="00BA430B" w14:paraId="471BCEA3" w14:textId="77777777" w:rsidTr="009F3837">
        <w:trPr>
          <w:trHeight w:val="850"/>
          <w:jc w:val="center"/>
        </w:trPr>
        <w:tc>
          <w:tcPr>
            <w:tcW w:w="704" w:type="dxa"/>
            <w:vMerge/>
            <w:shd w:val="clear" w:color="auto" w:fill="F2F2F2"/>
          </w:tcPr>
          <w:p w14:paraId="114CFB4A" w14:textId="77777777" w:rsidR="001212E7" w:rsidRPr="00BA430B" w:rsidRDefault="001212E7" w:rsidP="003C126A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05" w:type="dxa"/>
            <w:shd w:val="clear" w:color="auto" w:fill="F2F2F2"/>
            <w:vAlign w:val="center"/>
          </w:tcPr>
          <w:p w14:paraId="5150F503" w14:textId="77777777" w:rsidR="001212E7" w:rsidRPr="00BA430B" w:rsidRDefault="001212E7" w:rsidP="003C126A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支出</w:t>
            </w: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合計（Ｂ）</w:t>
            </w:r>
          </w:p>
        </w:tc>
        <w:tc>
          <w:tcPr>
            <w:tcW w:w="1814" w:type="dxa"/>
            <w:shd w:val="clear" w:color="auto" w:fill="F2F2F2"/>
            <w:vAlign w:val="center"/>
          </w:tcPr>
          <w:p w14:paraId="29D45799" w14:textId="77777777" w:rsidR="001212E7" w:rsidRPr="00B31A2F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shd w:val="clear" w:color="auto" w:fill="F2F2F2"/>
            <w:vAlign w:val="center"/>
          </w:tcPr>
          <w:p w14:paraId="52314473" w14:textId="77777777" w:rsidR="001212E7" w:rsidRPr="00B31A2F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10D31B69" w14:textId="77777777" w:rsidR="001054A3" w:rsidRPr="001054A3" w:rsidRDefault="00754D8D" w:rsidP="009F3837">
      <w:pPr>
        <w:spacing w:beforeLines="20" w:before="65" w:line="240" w:lineRule="exact"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※</w:t>
      </w:r>
      <w:r w:rsidR="001054A3" w:rsidRPr="000617C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収入の合計（Ａ）と支出の合計（Ｂ）の金額は一致させてください。</w:t>
      </w:r>
    </w:p>
    <w:sectPr w:rsidR="001054A3" w:rsidRPr="001054A3" w:rsidSect="00D261DC">
      <w:headerReference w:type="default" r:id="rId8"/>
      <w:footerReference w:type="default" r:id="rId9"/>
      <w:pgSz w:w="11906" w:h="16838" w:code="9"/>
      <w:pgMar w:top="851" w:right="1134" w:bottom="851" w:left="1134" w:header="397" w:footer="397" w:gutter="0"/>
      <w:pgNumType w:start="1" w:chapStyle="1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C7D4D" w14:textId="77777777" w:rsidR="009D1D21" w:rsidRDefault="009D1D21" w:rsidP="002258CC">
      <w:r>
        <w:separator/>
      </w:r>
    </w:p>
  </w:endnote>
  <w:endnote w:type="continuationSeparator" w:id="0">
    <w:p w14:paraId="42298D56" w14:textId="77777777" w:rsidR="009D1D21" w:rsidRDefault="009D1D21" w:rsidP="0022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17550" w14:textId="77777777" w:rsidR="0071427B" w:rsidRDefault="00BF01D2" w:rsidP="001A64FE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EA3531" w:rsidRPr="00EA3531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9F0E7" w14:textId="77777777" w:rsidR="009D1D21" w:rsidRDefault="009D1D21" w:rsidP="002258CC">
      <w:r>
        <w:separator/>
      </w:r>
    </w:p>
  </w:footnote>
  <w:footnote w:type="continuationSeparator" w:id="0">
    <w:p w14:paraId="1D849C9A" w14:textId="77777777" w:rsidR="009D1D21" w:rsidRDefault="009D1D21" w:rsidP="0022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738D" w14:textId="463155AF" w:rsidR="001212E7" w:rsidRPr="00F60C83" w:rsidRDefault="001212E7">
    <w:pPr>
      <w:pStyle w:val="a3"/>
      <w:rPr>
        <w:rFonts w:ascii="ＭＳ 明朝" w:hAnsi="ＭＳ 明朝"/>
        <w:color w:val="808080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636B"/>
    <w:multiLevelType w:val="hybridMultilevel"/>
    <w:tmpl w:val="B4EEC3C2"/>
    <w:lvl w:ilvl="0" w:tplc="7052823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0629A5"/>
    <w:multiLevelType w:val="hybridMultilevel"/>
    <w:tmpl w:val="DB38AB72"/>
    <w:lvl w:ilvl="0" w:tplc="EA463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D90DAE"/>
    <w:multiLevelType w:val="hybridMultilevel"/>
    <w:tmpl w:val="2F589DC0"/>
    <w:lvl w:ilvl="0" w:tplc="0BC4A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7E0A5C"/>
    <w:multiLevelType w:val="hybridMultilevel"/>
    <w:tmpl w:val="2528E0EC"/>
    <w:lvl w:ilvl="0" w:tplc="B7C47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168951">
    <w:abstractNumId w:val="3"/>
  </w:num>
  <w:num w:numId="2" w16cid:durableId="1868790679">
    <w:abstractNumId w:val="0"/>
  </w:num>
  <w:num w:numId="3" w16cid:durableId="868569547">
    <w:abstractNumId w:val="2"/>
  </w:num>
  <w:num w:numId="4" w16cid:durableId="261837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CC"/>
    <w:rsid w:val="00005885"/>
    <w:rsid w:val="00007239"/>
    <w:rsid w:val="00017797"/>
    <w:rsid w:val="00017D30"/>
    <w:rsid w:val="00022538"/>
    <w:rsid w:val="00025270"/>
    <w:rsid w:val="0003384A"/>
    <w:rsid w:val="00033B76"/>
    <w:rsid w:val="00035A9B"/>
    <w:rsid w:val="00040A0E"/>
    <w:rsid w:val="00040AAD"/>
    <w:rsid w:val="00042101"/>
    <w:rsid w:val="00043F8A"/>
    <w:rsid w:val="00044B53"/>
    <w:rsid w:val="000474E5"/>
    <w:rsid w:val="00062D5D"/>
    <w:rsid w:val="00084491"/>
    <w:rsid w:val="00085A03"/>
    <w:rsid w:val="00092DF9"/>
    <w:rsid w:val="000A1E19"/>
    <w:rsid w:val="000A33F0"/>
    <w:rsid w:val="000A383F"/>
    <w:rsid w:val="000A69C8"/>
    <w:rsid w:val="000B1891"/>
    <w:rsid w:val="000C0221"/>
    <w:rsid w:val="000C24E4"/>
    <w:rsid w:val="000C656C"/>
    <w:rsid w:val="000D66B5"/>
    <w:rsid w:val="000E12F8"/>
    <w:rsid w:val="000E2453"/>
    <w:rsid w:val="000E575E"/>
    <w:rsid w:val="000F23E4"/>
    <w:rsid w:val="000F2ACE"/>
    <w:rsid w:val="000F78F6"/>
    <w:rsid w:val="001054A3"/>
    <w:rsid w:val="00115207"/>
    <w:rsid w:val="001212E7"/>
    <w:rsid w:val="001265AB"/>
    <w:rsid w:val="00131777"/>
    <w:rsid w:val="00136941"/>
    <w:rsid w:val="0015268C"/>
    <w:rsid w:val="00152F81"/>
    <w:rsid w:val="0015522F"/>
    <w:rsid w:val="001609A5"/>
    <w:rsid w:val="00163FBE"/>
    <w:rsid w:val="00176B8E"/>
    <w:rsid w:val="0018350C"/>
    <w:rsid w:val="00191A5F"/>
    <w:rsid w:val="001A64FE"/>
    <w:rsid w:val="001D0419"/>
    <w:rsid w:val="001D1050"/>
    <w:rsid w:val="001D45A2"/>
    <w:rsid w:val="001D68CC"/>
    <w:rsid w:val="00206566"/>
    <w:rsid w:val="002167C9"/>
    <w:rsid w:val="002258CC"/>
    <w:rsid w:val="00227F1B"/>
    <w:rsid w:val="00230B88"/>
    <w:rsid w:val="00232E6C"/>
    <w:rsid w:val="002358A3"/>
    <w:rsid w:val="00241659"/>
    <w:rsid w:val="0024305F"/>
    <w:rsid w:val="00250477"/>
    <w:rsid w:val="00257448"/>
    <w:rsid w:val="00264B27"/>
    <w:rsid w:val="002663FC"/>
    <w:rsid w:val="0027003E"/>
    <w:rsid w:val="00276DF1"/>
    <w:rsid w:val="00283E26"/>
    <w:rsid w:val="00286773"/>
    <w:rsid w:val="00290C6D"/>
    <w:rsid w:val="00292F73"/>
    <w:rsid w:val="002B2135"/>
    <w:rsid w:val="002B5960"/>
    <w:rsid w:val="002B628D"/>
    <w:rsid w:val="002B6D9C"/>
    <w:rsid w:val="002D0A05"/>
    <w:rsid w:val="002E08C8"/>
    <w:rsid w:val="002F024F"/>
    <w:rsid w:val="002F0C75"/>
    <w:rsid w:val="00301557"/>
    <w:rsid w:val="0031041A"/>
    <w:rsid w:val="00327FC9"/>
    <w:rsid w:val="00336717"/>
    <w:rsid w:val="00347C77"/>
    <w:rsid w:val="00356927"/>
    <w:rsid w:val="00361EBE"/>
    <w:rsid w:val="0036443A"/>
    <w:rsid w:val="00366C0E"/>
    <w:rsid w:val="00367401"/>
    <w:rsid w:val="003706E4"/>
    <w:rsid w:val="003741F6"/>
    <w:rsid w:val="0038013C"/>
    <w:rsid w:val="003877EF"/>
    <w:rsid w:val="003C126A"/>
    <w:rsid w:val="003C273E"/>
    <w:rsid w:val="003E18BA"/>
    <w:rsid w:val="003E1B97"/>
    <w:rsid w:val="003F1650"/>
    <w:rsid w:val="003F4ABF"/>
    <w:rsid w:val="003F770D"/>
    <w:rsid w:val="00416B46"/>
    <w:rsid w:val="0042539A"/>
    <w:rsid w:val="0044420B"/>
    <w:rsid w:val="00444CA5"/>
    <w:rsid w:val="00444EA2"/>
    <w:rsid w:val="00446B39"/>
    <w:rsid w:val="00453498"/>
    <w:rsid w:val="00460824"/>
    <w:rsid w:val="00461231"/>
    <w:rsid w:val="0048329D"/>
    <w:rsid w:val="0049180A"/>
    <w:rsid w:val="00497F2C"/>
    <w:rsid w:val="004A4ABF"/>
    <w:rsid w:val="004A5920"/>
    <w:rsid w:val="004B335F"/>
    <w:rsid w:val="004B6579"/>
    <w:rsid w:val="004C1E8A"/>
    <w:rsid w:val="004C7155"/>
    <w:rsid w:val="004D181F"/>
    <w:rsid w:val="004D3E4F"/>
    <w:rsid w:val="00501FFF"/>
    <w:rsid w:val="00503AB8"/>
    <w:rsid w:val="00525C6C"/>
    <w:rsid w:val="00531AEC"/>
    <w:rsid w:val="00531E24"/>
    <w:rsid w:val="0053394B"/>
    <w:rsid w:val="00537F4D"/>
    <w:rsid w:val="005450AC"/>
    <w:rsid w:val="0054579A"/>
    <w:rsid w:val="0055411A"/>
    <w:rsid w:val="005548E9"/>
    <w:rsid w:val="00557F42"/>
    <w:rsid w:val="00571470"/>
    <w:rsid w:val="005751D4"/>
    <w:rsid w:val="00586ACA"/>
    <w:rsid w:val="00594B3A"/>
    <w:rsid w:val="005A4A77"/>
    <w:rsid w:val="005B00D4"/>
    <w:rsid w:val="005C2EA3"/>
    <w:rsid w:val="005C345C"/>
    <w:rsid w:val="005C4964"/>
    <w:rsid w:val="005C58FF"/>
    <w:rsid w:val="005C66E6"/>
    <w:rsid w:val="005D1F6C"/>
    <w:rsid w:val="005D766C"/>
    <w:rsid w:val="005E35AF"/>
    <w:rsid w:val="005F2C67"/>
    <w:rsid w:val="006038E9"/>
    <w:rsid w:val="00612F81"/>
    <w:rsid w:val="00615012"/>
    <w:rsid w:val="00623A8B"/>
    <w:rsid w:val="00634037"/>
    <w:rsid w:val="00644911"/>
    <w:rsid w:val="00644D1E"/>
    <w:rsid w:val="00646C90"/>
    <w:rsid w:val="00653E15"/>
    <w:rsid w:val="00655566"/>
    <w:rsid w:val="00664298"/>
    <w:rsid w:val="00674DEA"/>
    <w:rsid w:val="00675B2E"/>
    <w:rsid w:val="00683A9C"/>
    <w:rsid w:val="00685099"/>
    <w:rsid w:val="00695313"/>
    <w:rsid w:val="006B022F"/>
    <w:rsid w:val="006B0CBB"/>
    <w:rsid w:val="006B438F"/>
    <w:rsid w:val="006C65FB"/>
    <w:rsid w:val="006C6C31"/>
    <w:rsid w:val="006D2DC2"/>
    <w:rsid w:val="006D3AAF"/>
    <w:rsid w:val="006D7CAC"/>
    <w:rsid w:val="006E1D0D"/>
    <w:rsid w:val="006E3191"/>
    <w:rsid w:val="006E41B8"/>
    <w:rsid w:val="006F44A3"/>
    <w:rsid w:val="007006EF"/>
    <w:rsid w:val="00703948"/>
    <w:rsid w:val="00707B43"/>
    <w:rsid w:val="00713FAA"/>
    <w:rsid w:val="0071427B"/>
    <w:rsid w:val="00717FCE"/>
    <w:rsid w:val="00723884"/>
    <w:rsid w:val="00725077"/>
    <w:rsid w:val="0073653F"/>
    <w:rsid w:val="00745BEC"/>
    <w:rsid w:val="00750328"/>
    <w:rsid w:val="007522DC"/>
    <w:rsid w:val="00754D8D"/>
    <w:rsid w:val="0075508B"/>
    <w:rsid w:val="00766DE4"/>
    <w:rsid w:val="0077156E"/>
    <w:rsid w:val="00780BAF"/>
    <w:rsid w:val="007930C5"/>
    <w:rsid w:val="0079500B"/>
    <w:rsid w:val="00795D64"/>
    <w:rsid w:val="00795E3D"/>
    <w:rsid w:val="007A5F72"/>
    <w:rsid w:val="007B23E7"/>
    <w:rsid w:val="007C098B"/>
    <w:rsid w:val="007D0435"/>
    <w:rsid w:val="007E3267"/>
    <w:rsid w:val="007E4C33"/>
    <w:rsid w:val="007F3CE4"/>
    <w:rsid w:val="007F5318"/>
    <w:rsid w:val="0081494D"/>
    <w:rsid w:val="008149DA"/>
    <w:rsid w:val="00816864"/>
    <w:rsid w:val="008232D1"/>
    <w:rsid w:val="00842B43"/>
    <w:rsid w:val="00842E81"/>
    <w:rsid w:val="00843316"/>
    <w:rsid w:val="0086350A"/>
    <w:rsid w:val="0086437A"/>
    <w:rsid w:val="00866623"/>
    <w:rsid w:val="00866CBB"/>
    <w:rsid w:val="00867D6B"/>
    <w:rsid w:val="00876B0C"/>
    <w:rsid w:val="00885654"/>
    <w:rsid w:val="00887073"/>
    <w:rsid w:val="008940DC"/>
    <w:rsid w:val="00897DCA"/>
    <w:rsid w:val="008A0F13"/>
    <w:rsid w:val="008A354D"/>
    <w:rsid w:val="008A7E8D"/>
    <w:rsid w:val="008B2E89"/>
    <w:rsid w:val="008B536B"/>
    <w:rsid w:val="008C069B"/>
    <w:rsid w:val="008D03D2"/>
    <w:rsid w:val="008D282F"/>
    <w:rsid w:val="008D7082"/>
    <w:rsid w:val="008E449F"/>
    <w:rsid w:val="008E4C63"/>
    <w:rsid w:val="008E7067"/>
    <w:rsid w:val="008E7DF7"/>
    <w:rsid w:val="008F3BD9"/>
    <w:rsid w:val="008F6E62"/>
    <w:rsid w:val="00901D36"/>
    <w:rsid w:val="00911AAB"/>
    <w:rsid w:val="00911DAB"/>
    <w:rsid w:val="00912298"/>
    <w:rsid w:val="00913473"/>
    <w:rsid w:val="0091611F"/>
    <w:rsid w:val="00927DA2"/>
    <w:rsid w:val="009342D8"/>
    <w:rsid w:val="0093778F"/>
    <w:rsid w:val="009519C1"/>
    <w:rsid w:val="0095651B"/>
    <w:rsid w:val="009724D0"/>
    <w:rsid w:val="00972B67"/>
    <w:rsid w:val="00975870"/>
    <w:rsid w:val="0098657D"/>
    <w:rsid w:val="00986BB3"/>
    <w:rsid w:val="009B2C40"/>
    <w:rsid w:val="009B3870"/>
    <w:rsid w:val="009B4F90"/>
    <w:rsid w:val="009C06C8"/>
    <w:rsid w:val="009D1D21"/>
    <w:rsid w:val="009D3F96"/>
    <w:rsid w:val="009E4191"/>
    <w:rsid w:val="009F3837"/>
    <w:rsid w:val="00A03FC7"/>
    <w:rsid w:val="00A11105"/>
    <w:rsid w:val="00A124F0"/>
    <w:rsid w:val="00A17BA9"/>
    <w:rsid w:val="00A22A2C"/>
    <w:rsid w:val="00A420E4"/>
    <w:rsid w:val="00A44854"/>
    <w:rsid w:val="00A47F13"/>
    <w:rsid w:val="00A51156"/>
    <w:rsid w:val="00A5412A"/>
    <w:rsid w:val="00A676D1"/>
    <w:rsid w:val="00A6788D"/>
    <w:rsid w:val="00A8534D"/>
    <w:rsid w:val="00A90983"/>
    <w:rsid w:val="00A9222D"/>
    <w:rsid w:val="00AB633C"/>
    <w:rsid w:val="00AB7939"/>
    <w:rsid w:val="00AC34E3"/>
    <w:rsid w:val="00AC4F99"/>
    <w:rsid w:val="00AC6FA9"/>
    <w:rsid w:val="00AD707D"/>
    <w:rsid w:val="00AE2387"/>
    <w:rsid w:val="00AF7B88"/>
    <w:rsid w:val="00B00DCE"/>
    <w:rsid w:val="00B018E0"/>
    <w:rsid w:val="00B14096"/>
    <w:rsid w:val="00B214AA"/>
    <w:rsid w:val="00B24C23"/>
    <w:rsid w:val="00B26724"/>
    <w:rsid w:val="00B27EA0"/>
    <w:rsid w:val="00B3021A"/>
    <w:rsid w:val="00B31A2F"/>
    <w:rsid w:val="00B33122"/>
    <w:rsid w:val="00B443F6"/>
    <w:rsid w:val="00B55C3A"/>
    <w:rsid w:val="00B60738"/>
    <w:rsid w:val="00B65A9F"/>
    <w:rsid w:val="00B706B9"/>
    <w:rsid w:val="00B8136C"/>
    <w:rsid w:val="00B86661"/>
    <w:rsid w:val="00B87389"/>
    <w:rsid w:val="00BA2384"/>
    <w:rsid w:val="00BA430B"/>
    <w:rsid w:val="00BA759C"/>
    <w:rsid w:val="00BB0D9F"/>
    <w:rsid w:val="00BC1B3B"/>
    <w:rsid w:val="00BC23C1"/>
    <w:rsid w:val="00BC3535"/>
    <w:rsid w:val="00BD1048"/>
    <w:rsid w:val="00BE3865"/>
    <w:rsid w:val="00BF01D2"/>
    <w:rsid w:val="00BF786D"/>
    <w:rsid w:val="00C016B2"/>
    <w:rsid w:val="00C022E3"/>
    <w:rsid w:val="00C11B7C"/>
    <w:rsid w:val="00C126FB"/>
    <w:rsid w:val="00C408F0"/>
    <w:rsid w:val="00C412A8"/>
    <w:rsid w:val="00C4783C"/>
    <w:rsid w:val="00C47E9C"/>
    <w:rsid w:val="00C50703"/>
    <w:rsid w:val="00C57B66"/>
    <w:rsid w:val="00C66354"/>
    <w:rsid w:val="00C77132"/>
    <w:rsid w:val="00C850B2"/>
    <w:rsid w:val="00C94C43"/>
    <w:rsid w:val="00CA0BBD"/>
    <w:rsid w:val="00CA3766"/>
    <w:rsid w:val="00CA3B83"/>
    <w:rsid w:val="00CA54BE"/>
    <w:rsid w:val="00CA5B9F"/>
    <w:rsid w:val="00CA6473"/>
    <w:rsid w:val="00CB06B7"/>
    <w:rsid w:val="00CB6F5F"/>
    <w:rsid w:val="00CB7D1F"/>
    <w:rsid w:val="00CD294E"/>
    <w:rsid w:val="00CE0074"/>
    <w:rsid w:val="00CE169E"/>
    <w:rsid w:val="00CE26F1"/>
    <w:rsid w:val="00CE5E06"/>
    <w:rsid w:val="00CF3ED3"/>
    <w:rsid w:val="00D261DC"/>
    <w:rsid w:val="00D36453"/>
    <w:rsid w:val="00D37B84"/>
    <w:rsid w:val="00D50384"/>
    <w:rsid w:val="00D564C7"/>
    <w:rsid w:val="00D7457B"/>
    <w:rsid w:val="00D766A9"/>
    <w:rsid w:val="00D76987"/>
    <w:rsid w:val="00D76F55"/>
    <w:rsid w:val="00D82F1C"/>
    <w:rsid w:val="00D837A7"/>
    <w:rsid w:val="00DA452F"/>
    <w:rsid w:val="00DB336D"/>
    <w:rsid w:val="00DB4F44"/>
    <w:rsid w:val="00DB51B3"/>
    <w:rsid w:val="00DC1261"/>
    <w:rsid w:val="00DC28F9"/>
    <w:rsid w:val="00DC7D31"/>
    <w:rsid w:val="00DD3A51"/>
    <w:rsid w:val="00DD47C3"/>
    <w:rsid w:val="00DE0198"/>
    <w:rsid w:val="00DF1E01"/>
    <w:rsid w:val="00DF1FFE"/>
    <w:rsid w:val="00DF432A"/>
    <w:rsid w:val="00E04DBE"/>
    <w:rsid w:val="00E1641B"/>
    <w:rsid w:val="00E21406"/>
    <w:rsid w:val="00E2351A"/>
    <w:rsid w:val="00E25E20"/>
    <w:rsid w:val="00E3246F"/>
    <w:rsid w:val="00E34222"/>
    <w:rsid w:val="00E360E6"/>
    <w:rsid w:val="00E40760"/>
    <w:rsid w:val="00E43B2B"/>
    <w:rsid w:val="00E55B29"/>
    <w:rsid w:val="00E60407"/>
    <w:rsid w:val="00E63107"/>
    <w:rsid w:val="00E70A9D"/>
    <w:rsid w:val="00E72024"/>
    <w:rsid w:val="00E73210"/>
    <w:rsid w:val="00E7342A"/>
    <w:rsid w:val="00E757CE"/>
    <w:rsid w:val="00E761A1"/>
    <w:rsid w:val="00EA3531"/>
    <w:rsid w:val="00EA4AAB"/>
    <w:rsid w:val="00EB10E8"/>
    <w:rsid w:val="00EB47BC"/>
    <w:rsid w:val="00EB59FF"/>
    <w:rsid w:val="00EC23B7"/>
    <w:rsid w:val="00ED00E9"/>
    <w:rsid w:val="00EE3F41"/>
    <w:rsid w:val="00F01E3F"/>
    <w:rsid w:val="00F03DB7"/>
    <w:rsid w:val="00F06823"/>
    <w:rsid w:val="00F10DFF"/>
    <w:rsid w:val="00F20263"/>
    <w:rsid w:val="00F24C90"/>
    <w:rsid w:val="00F26D7D"/>
    <w:rsid w:val="00F404D0"/>
    <w:rsid w:val="00F45EA4"/>
    <w:rsid w:val="00F56354"/>
    <w:rsid w:val="00F568AC"/>
    <w:rsid w:val="00F60C83"/>
    <w:rsid w:val="00F67668"/>
    <w:rsid w:val="00F712EF"/>
    <w:rsid w:val="00F9000D"/>
    <w:rsid w:val="00F9344D"/>
    <w:rsid w:val="00F9391A"/>
    <w:rsid w:val="00FA54BA"/>
    <w:rsid w:val="00FA6975"/>
    <w:rsid w:val="00FB63C8"/>
    <w:rsid w:val="00FB6F77"/>
    <w:rsid w:val="00FC2D61"/>
    <w:rsid w:val="00FD035E"/>
    <w:rsid w:val="00FD15AF"/>
    <w:rsid w:val="00FD2A33"/>
    <w:rsid w:val="00FE6F36"/>
    <w:rsid w:val="7A4ED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E56CD"/>
  <w15:chartTrackingRefBased/>
  <w15:docId w15:val="{3BE163F1-2F4F-470C-9A65-7261782B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3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8CC"/>
  </w:style>
  <w:style w:type="paragraph" w:styleId="a5">
    <w:name w:val="footer"/>
    <w:basedOn w:val="a"/>
    <w:link w:val="a6"/>
    <w:uiPriority w:val="99"/>
    <w:unhideWhenUsed/>
    <w:rsid w:val="00225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8CC"/>
  </w:style>
  <w:style w:type="paragraph" w:styleId="a7">
    <w:name w:val="Balloon Text"/>
    <w:basedOn w:val="a"/>
    <w:link w:val="a8"/>
    <w:uiPriority w:val="99"/>
    <w:semiHidden/>
    <w:unhideWhenUsed/>
    <w:rsid w:val="00FD2A3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D2A3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B6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C77132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B65A9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65A9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65A9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A9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5A9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7482-1670-448C-A4EB-73CA1B2E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世田谷区立男女共同参画センターらぷらす</dc:creator>
  <cp:keywords/>
  <cp:lastModifiedBy>田老</cp:lastModifiedBy>
  <cp:revision>14</cp:revision>
  <cp:lastPrinted>2023-12-22T05:11:00Z</cp:lastPrinted>
  <dcterms:created xsi:type="dcterms:W3CDTF">2023-01-15T11:57:00Z</dcterms:created>
  <dcterms:modified xsi:type="dcterms:W3CDTF">2025-01-27T00:30:00Z</dcterms:modified>
</cp:coreProperties>
</file>